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-601" w:type="dxa"/>
        <w:tblLook w:val="04A0"/>
      </w:tblPr>
      <w:tblGrid>
        <w:gridCol w:w="5529"/>
        <w:gridCol w:w="5386"/>
        <w:gridCol w:w="5103"/>
      </w:tblGrid>
      <w:tr w:rsidR="00336495" w:rsidTr="00E13E32">
        <w:trPr>
          <w:trHeight w:val="10772"/>
        </w:trPr>
        <w:tc>
          <w:tcPr>
            <w:tcW w:w="5529" w:type="dxa"/>
            <w:shd w:val="clear" w:color="auto" w:fill="FDE9D9" w:themeFill="accent6" w:themeFillTint="33"/>
          </w:tcPr>
          <w:p w:rsidR="00336495" w:rsidRDefault="00336495">
            <w:pPr>
              <w:rPr>
                <w:b/>
                <w:bCs/>
              </w:rPr>
            </w:pPr>
          </w:p>
          <w:p w:rsidR="00336495" w:rsidRPr="00336495" w:rsidRDefault="00336495" w:rsidP="00336495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36495">
              <w:rPr>
                <w:b/>
                <w:bCs/>
                <w:i/>
                <w:sz w:val="24"/>
                <w:szCs w:val="24"/>
              </w:rPr>
              <w:t>Комитет социальной политики города Челябинска</w:t>
            </w:r>
          </w:p>
          <w:p w:rsidR="00336495" w:rsidRPr="00336495" w:rsidRDefault="00336495" w:rsidP="00336495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36495">
              <w:rPr>
                <w:b/>
                <w:bCs/>
                <w:i/>
                <w:sz w:val="24"/>
                <w:szCs w:val="24"/>
              </w:rPr>
              <w:t>(Управление социальной защиты населения)</w:t>
            </w:r>
          </w:p>
          <w:p w:rsidR="00336495" w:rsidRDefault="00336495" w:rsidP="00336495">
            <w:pPr>
              <w:jc w:val="center"/>
              <w:rPr>
                <w:b/>
                <w:bCs/>
                <w:i/>
                <w:color w:val="0070C0"/>
                <w:sz w:val="24"/>
                <w:szCs w:val="24"/>
              </w:rPr>
            </w:pPr>
          </w:p>
          <w:p w:rsidR="00336495" w:rsidRDefault="00336495" w:rsidP="00336495">
            <w:pPr>
              <w:jc w:val="center"/>
              <w:rPr>
                <w:b/>
                <w:bCs/>
                <w:i/>
                <w:color w:val="0070C0"/>
                <w:sz w:val="24"/>
                <w:szCs w:val="24"/>
              </w:rPr>
            </w:pPr>
          </w:p>
          <w:p w:rsidR="00336495" w:rsidRDefault="00336495" w:rsidP="00336495">
            <w:pPr>
              <w:jc w:val="center"/>
              <w:rPr>
                <w:b/>
                <w:bCs/>
                <w:i/>
                <w:color w:val="0070C0"/>
                <w:sz w:val="24"/>
                <w:szCs w:val="24"/>
              </w:rPr>
            </w:pPr>
          </w:p>
          <w:p w:rsidR="00336495" w:rsidRDefault="00336495" w:rsidP="00336495">
            <w:pPr>
              <w:jc w:val="center"/>
              <w:rPr>
                <w:b/>
                <w:bCs/>
                <w:i/>
                <w:color w:val="C00000"/>
                <w:sz w:val="56"/>
                <w:szCs w:val="56"/>
              </w:rPr>
            </w:pPr>
            <w:r w:rsidRPr="00336495">
              <w:rPr>
                <w:b/>
                <w:bCs/>
                <w:i/>
                <w:color w:val="C00000"/>
                <w:sz w:val="56"/>
                <w:szCs w:val="56"/>
              </w:rPr>
              <w:t>Социальное обслуживание в городе Ч</w:t>
            </w:r>
            <w:r>
              <w:rPr>
                <w:b/>
                <w:bCs/>
                <w:i/>
                <w:color w:val="C00000"/>
                <w:sz w:val="56"/>
                <w:szCs w:val="56"/>
              </w:rPr>
              <w:t>елябинске</w:t>
            </w:r>
          </w:p>
          <w:p w:rsidR="00336495" w:rsidRDefault="00336495" w:rsidP="00336495">
            <w:pPr>
              <w:jc w:val="center"/>
              <w:rPr>
                <w:b/>
                <w:bCs/>
                <w:i/>
                <w:color w:val="C00000"/>
                <w:sz w:val="56"/>
                <w:szCs w:val="56"/>
              </w:rPr>
            </w:pPr>
          </w:p>
          <w:p w:rsidR="00336495" w:rsidRDefault="00336495" w:rsidP="00336495">
            <w:pPr>
              <w:jc w:val="center"/>
              <w:rPr>
                <w:b/>
                <w:bCs/>
                <w:i/>
                <w:color w:val="C00000"/>
                <w:sz w:val="56"/>
                <w:szCs w:val="56"/>
              </w:rPr>
            </w:pPr>
            <w:r w:rsidRPr="00336495">
              <w:rPr>
                <w:b/>
                <w:bCs/>
                <w:i/>
                <w:noProof/>
                <w:color w:val="C00000"/>
                <w:sz w:val="56"/>
                <w:szCs w:val="56"/>
                <w:lang w:eastAsia="ru-RU"/>
              </w:rPr>
              <w:drawing>
                <wp:inline distT="0" distB="0" distL="0" distR="0">
                  <wp:extent cx="2560638" cy="1920875"/>
                  <wp:effectExtent l="19050" t="0" r="0" b="0"/>
                  <wp:docPr id="5" name="Рисунок 1" descr="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0" name="Рисунок 4" descr="9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638" cy="192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95" w:rsidRDefault="00336495" w:rsidP="00336495">
            <w:pPr>
              <w:jc w:val="center"/>
              <w:rPr>
                <w:b/>
                <w:bCs/>
                <w:i/>
                <w:color w:val="C00000"/>
                <w:sz w:val="56"/>
                <w:szCs w:val="56"/>
              </w:rPr>
            </w:pPr>
          </w:p>
          <w:p w:rsidR="00336495" w:rsidRDefault="00336495" w:rsidP="00336495">
            <w:pPr>
              <w:jc w:val="center"/>
              <w:rPr>
                <w:b/>
                <w:bCs/>
                <w:i/>
                <w:color w:val="C00000"/>
                <w:sz w:val="56"/>
                <w:szCs w:val="56"/>
              </w:rPr>
            </w:pPr>
          </w:p>
          <w:p w:rsidR="00336495" w:rsidRDefault="00336495" w:rsidP="00336495">
            <w:pPr>
              <w:jc w:val="center"/>
              <w:rPr>
                <w:b/>
                <w:bCs/>
                <w:i/>
                <w:color w:val="C00000"/>
                <w:sz w:val="56"/>
                <w:szCs w:val="56"/>
              </w:rPr>
            </w:pPr>
          </w:p>
          <w:p w:rsidR="00336495" w:rsidRPr="00336495" w:rsidRDefault="00336495" w:rsidP="00336495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336495">
              <w:rPr>
                <w:b/>
                <w:color w:val="C00000"/>
                <w:sz w:val="24"/>
                <w:szCs w:val="24"/>
              </w:rPr>
              <w:t>2015 год</w:t>
            </w:r>
          </w:p>
        </w:tc>
        <w:tc>
          <w:tcPr>
            <w:tcW w:w="5386" w:type="dxa"/>
            <w:shd w:val="clear" w:color="auto" w:fill="FDE9D9" w:themeFill="accent6" w:themeFillTint="33"/>
          </w:tcPr>
          <w:p w:rsidR="00336495" w:rsidRDefault="00D50B6A"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margin-left:104.15pt;margin-top:6.7pt;width:144.75pt;height:63.75pt;z-index:251666432;mso-position-horizontal-relative:text;mso-position-vertical-relative:text">
                  <v:textbox>
                    <w:txbxContent>
                      <w:p w:rsidR="003E62AD" w:rsidRPr="003E62AD" w:rsidRDefault="003E62AD" w:rsidP="003E62AD">
                        <w:pPr>
                          <w:shd w:val="clear" w:color="auto" w:fill="D99594" w:themeFill="accent2" w:themeFillTint="99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3E62AD"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Порядок оплаты социального обслуживания</w:t>
                        </w:r>
                      </w:p>
                    </w:txbxContent>
                  </v:textbox>
                </v:shape>
              </w:pict>
            </w:r>
          </w:p>
          <w:p w:rsidR="003E62AD" w:rsidRDefault="00D50B6A">
            <w:r>
              <w:rPr>
                <w:noProof/>
                <w:lang w:eastAsia="ru-RU"/>
              </w:rPr>
              <w:pict>
                <v:shape id="_x0000_s1035" type="#_x0000_t202" style="position:absolute;margin-left:3.65pt;margin-top:66.75pt;width:245.25pt;height:444.75pt;z-index:251667456">
                  <v:textbox>
                    <w:txbxContent>
                      <w:p w:rsidR="003E62AD" w:rsidRPr="00ED6DE7" w:rsidRDefault="003E62AD" w:rsidP="00B64E5A">
                        <w:pPr>
                          <w:shd w:val="clear" w:color="auto" w:fill="E5B8B7" w:themeFill="accent2" w:themeFillTint="66"/>
                          <w:jc w:val="both"/>
                          <w:rPr>
                            <w:rFonts w:ascii="Times New Roman" w:hAnsi="Times New Roman" w:cs="Times New Roman"/>
                            <w:i/>
                            <w:color w:val="632423" w:themeColor="accent2" w:themeShade="80"/>
                          </w:rPr>
                        </w:pPr>
                        <w:r w:rsidRPr="00ED6DE7">
                          <w:rPr>
                            <w:rFonts w:ascii="Times New Roman" w:hAnsi="Times New Roman" w:cs="Times New Roman"/>
                            <w:bCs/>
                            <w:i/>
                            <w:color w:val="632423" w:themeColor="accent2" w:themeShade="80"/>
                          </w:rPr>
                          <w:t>Бесплатно социальные услуги  предоставляются:</w:t>
                        </w:r>
                      </w:p>
                      <w:p w:rsidR="00984091" w:rsidRPr="00ED6DE7" w:rsidRDefault="007E766A" w:rsidP="00B64E5A">
                        <w:pPr>
                          <w:numPr>
                            <w:ilvl w:val="0"/>
                            <w:numId w:val="3"/>
                          </w:numPr>
                          <w:shd w:val="clear" w:color="auto" w:fill="E5B8B7" w:themeFill="accent2" w:themeFillTint="66"/>
                          <w:tabs>
                            <w:tab w:val="num" w:pos="0"/>
                          </w:tabs>
                          <w:ind w:left="0" w:firstLine="0"/>
                          <w:jc w:val="both"/>
                          <w:rPr>
                            <w:rFonts w:ascii="Times New Roman" w:hAnsi="Times New Roman" w:cs="Times New Roman"/>
                            <w:i/>
                            <w:color w:val="632423" w:themeColor="accent2" w:themeShade="80"/>
                          </w:rPr>
                        </w:pPr>
                        <w:r w:rsidRPr="00ED6DE7">
                          <w:rPr>
                            <w:rFonts w:ascii="Times New Roman" w:hAnsi="Times New Roman" w:cs="Times New Roman"/>
                            <w:bCs/>
                            <w:i/>
                            <w:color w:val="632423" w:themeColor="accent2" w:themeShade="80"/>
                          </w:rPr>
                          <w:t>несовершеннолетним детям;</w:t>
                        </w:r>
                      </w:p>
                      <w:p w:rsidR="00984091" w:rsidRPr="00ED6DE7" w:rsidRDefault="007E766A" w:rsidP="00B64E5A">
                        <w:pPr>
                          <w:numPr>
                            <w:ilvl w:val="0"/>
                            <w:numId w:val="3"/>
                          </w:numPr>
                          <w:shd w:val="clear" w:color="auto" w:fill="E5B8B7" w:themeFill="accent2" w:themeFillTint="66"/>
                          <w:tabs>
                            <w:tab w:val="num" w:pos="0"/>
                          </w:tabs>
                          <w:ind w:left="0" w:firstLine="0"/>
                          <w:jc w:val="both"/>
                          <w:rPr>
                            <w:rFonts w:ascii="Times New Roman" w:hAnsi="Times New Roman" w:cs="Times New Roman"/>
                            <w:i/>
                            <w:color w:val="632423" w:themeColor="accent2" w:themeShade="80"/>
                          </w:rPr>
                        </w:pPr>
                        <w:r w:rsidRPr="00ED6DE7">
                          <w:rPr>
                            <w:rFonts w:ascii="Times New Roman" w:hAnsi="Times New Roman" w:cs="Times New Roman"/>
                            <w:bCs/>
                            <w:i/>
                            <w:color w:val="632423" w:themeColor="accent2" w:themeShade="80"/>
                          </w:rPr>
                          <w:t>лицам, пострадавшим в результате чрезвычайных ситуаций, вооруженных межнациональных (межэтнических) конфликтов;</w:t>
                        </w:r>
                      </w:p>
                      <w:p w:rsidR="003E62AD" w:rsidRPr="00ED6DE7" w:rsidRDefault="003E62AD" w:rsidP="00B64E5A">
                        <w:pPr>
                          <w:numPr>
                            <w:ilvl w:val="0"/>
                            <w:numId w:val="3"/>
                          </w:numPr>
                          <w:shd w:val="clear" w:color="auto" w:fill="E5B8B7" w:themeFill="accent2" w:themeFillTint="66"/>
                          <w:tabs>
                            <w:tab w:val="num" w:pos="0"/>
                          </w:tabs>
                          <w:ind w:left="0" w:firstLine="0"/>
                          <w:jc w:val="both"/>
                          <w:rPr>
                            <w:rFonts w:ascii="Times New Roman" w:hAnsi="Times New Roman" w:cs="Times New Roman"/>
                            <w:i/>
                            <w:color w:val="632423" w:themeColor="accent2" w:themeShade="80"/>
                          </w:rPr>
                        </w:pPr>
                        <w:r w:rsidRPr="00ED6DE7">
                          <w:rPr>
                            <w:rFonts w:ascii="Times New Roman" w:hAnsi="Times New Roman" w:cs="Times New Roman"/>
                            <w:bCs/>
                            <w:i/>
                            <w:color w:val="632423" w:themeColor="accent2" w:themeShade="80"/>
                          </w:rPr>
                          <w:t>если на дату обращения среднедушевой доход получателя социальных услуг, ниже, либо равен полуторной величине прожиточного минимума, установленного нормативным актом области для основных социально-демографических групп населения (для нестационарных форм социального обслуживания).</w:t>
                        </w:r>
                      </w:p>
                      <w:p w:rsidR="00C73D65" w:rsidRPr="00ED6DE7" w:rsidRDefault="003E62AD" w:rsidP="00B64E5A">
                        <w:pPr>
                          <w:shd w:val="clear" w:color="auto" w:fill="E5B8B7" w:themeFill="accent2" w:themeFillTint="66"/>
                          <w:tabs>
                            <w:tab w:val="num" w:pos="0"/>
                          </w:tabs>
                          <w:jc w:val="both"/>
                          <w:rPr>
                            <w:rFonts w:ascii="Times New Roman" w:hAnsi="Times New Roman" w:cs="Times New Roman"/>
                            <w:bCs/>
                            <w:i/>
                            <w:color w:val="632423" w:themeColor="accent2" w:themeShade="80"/>
                          </w:rPr>
                        </w:pPr>
                        <w:r w:rsidRPr="00ED6DE7">
                          <w:rPr>
                            <w:rFonts w:ascii="Times New Roman" w:hAnsi="Times New Roman" w:cs="Times New Roman"/>
                            <w:bCs/>
                            <w:i/>
                            <w:color w:val="632423" w:themeColor="accent2" w:themeShade="80"/>
                          </w:rPr>
                          <w:t xml:space="preserve">Стоимость социальных услуг определяется на основании тарифов, утвержденных Министерством социальных отношений, но не может превышать </w:t>
                        </w:r>
                        <w:r w:rsidRPr="00ED6DE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color w:val="632423" w:themeColor="accent2" w:themeShade="80"/>
                          </w:rPr>
                          <w:t>50%</w:t>
                        </w:r>
                        <w:r w:rsidRPr="00ED6DE7">
                          <w:rPr>
                            <w:rFonts w:ascii="Times New Roman" w:hAnsi="Times New Roman" w:cs="Times New Roman"/>
                            <w:bCs/>
                            <w:i/>
                            <w:color w:val="632423" w:themeColor="accent2" w:themeShade="80"/>
                          </w:rPr>
                          <w:t xml:space="preserve"> разницы между величиной среднедушевого дохода и полуторной </w:t>
                        </w:r>
                        <w:r w:rsidR="00F137E5" w:rsidRPr="00ED6DE7">
                          <w:rPr>
                            <w:rFonts w:ascii="Times New Roman" w:hAnsi="Times New Roman" w:cs="Times New Roman"/>
                            <w:bCs/>
                            <w:i/>
                            <w:color w:val="632423" w:themeColor="accent2" w:themeShade="80"/>
                          </w:rPr>
                          <w:t>величиной прожиточного минимум</w:t>
                        </w:r>
                        <w:proofErr w:type="gramStart"/>
                        <w:r w:rsidR="00F137E5" w:rsidRPr="00ED6DE7">
                          <w:rPr>
                            <w:rFonts w:ascii="Times New Roman" w:hAnsi="Times New Roman" w:cs="Times New Roman"/>
                            <w:bCs/>
                            <w:i/>
                            <w:color w:val="632423" w:themeColor="accent2" w:themeShade="80"/>
                          </w:rPr>
                          <w:t>а</w:t>
                        </w:r>
                        <w:r w:rsidR="00C73D65" w:rsidRPr="00ED6DE7">
                          <w:rPr>
                            <w:rFonts w:ascii="Times New Roman" w:hAnsi="Times New Roman" w:cs="Times New Roman"/>
                            <w:bCs/>
                            <w:i/>
                            <w:color w:val="632423" w:themeColor="accent2" w:themeShade="80"/>
                          </w:rPr>
                          <w:t>(</w:t>
                        </w:r>
                        <w:proofErr w:type="gramEnd"/>
                        <w:r w:rsidR="00C73D65" w:rsidRPr="00ED6DE7">
                          <w:rPr>
                            <w:rFonts w:ascii="Times New Roman" w:hAnsi="Times New Roman" w:cs="Times New Roman"/>
                            <w:bCs/>
                            <w:i/>
                            <w:color w:val="632423" w:themeColor="accent2" w:themeShade="80"/>
                          </w:rPr>
                          <w:t>за исключением стационарного социального обслуживания)</w:t>
                        </w:r>
                      </w:p>
                      <w:p w:rsidR="00C73D65" w:rsidRPr="00ED6DE7" w:rsidRDefault="003E62AD" w:rsidP="00B64E5A">
                        <w:pPr>
                          <w:shd w:val="clear" w:color="auto" w:fill="E5B8B7" w:themeFill="accent2" w:themeFillTint="66"/>
                          <w:tabs>
                            <w:tab w:val="num" w:pos="0"/>
                          </w:tabs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632423" w:themeColor="accent2" w:themeShade="80"/>
                          </w:rPr>
                        </w:pPr>
                        <w:r w:rsidRPr="00ED6DE7">
                          <w:rPr>
                            <w:rFonts w:ascii="Times New Roman" w:hAnsi="Times New Roman" w:cs="Times New Roman"/>
                            <w:b/>
                            <w:bCs/>
                            <w:color w:val="632423" w:themeColor="accent2" w:themeShade="80"/>
                          </w:rPr>
                          <w:t xml:space="preserve">Пример: стоимость набора социальных услуг, рассчитанная </w:t>
                        </w:r>
                        <w:r w:rsidR="00F137E5" w:rsidRPr="00ED6DE7">
                          <w:rPr>
                            <w:rFonts w:ascii="Times New Roman" w:hAnsi="Times New Roman" w:cs="Times New Roman"/>
                            <w:b/>
                            <w:bCs/>
                            <w:color w:val="632423" w:themeColor="accent2" w:themeShade="80"/>
                          </w:rPr>
                          <w:t>по тарифам</w:t>
                        </w:r>
                        <w:r w:rsidR="00C73D65" w:rsidRPr="00ED6DE7">
                          <w:rPr>
                            <w:rFonts w:ascii="Times New Roman" w:hAnsi="Times New Roman" w:cs="Times New Roman"/>
                            <w:b/>
                            <w:bCs/>
                            <w:color w:val="632423" w:themeColor="accent2" w:themeShade="80"/>
                          </w:rPr>
                          <w:t>,</w:t>
                        </w:r>
                        <w:r w:rsidRPr="00ED6DE7">
                          <w:rPr>
                            <w:rFonts w:ascii="Times New Roman" w:hAnsi="Times New Roman" w:cs="Times New Roman"/>
                            <w:b/>
                            <w:bCs/>
                            <w:color w:val="632423" w:themeColor="accent2" w:themeShade="80"/>
                          </w:rPr>
                          <w:t xml:space="preserve"> </w:t>
                        </w:r>
                      </w:p>
                      <w:p w:rsidR="003E62AD" w:rsidRPr="00ED6DE7" w:rsidRDefault="00C73D65" w:rsidP="00B64E5A">
                        <w:pPr>
                          <w:shd w:val="clear" w:color="auto" w:fill="E5B8B7" w:themeFill="accent2" w:themeFillTint="66"/>
                          <w:tabs>
                            <w:tab w:val="num" w:pos="0"/>
                          </w:tabs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632423" w:themeColor="accent2" w:themeShade="80"/>
                          </w:rPr>
                        </w:pPr>
                        <w:r w:rsidRPr="00ED6DE7">
                          <w:rPr>
                            <w:rFonts w:ascii="Times New Roman" w:hAnsi="Times New Roman" w:cs="Times New Roman"/>
                            <w:b/>
                            <w:bCs/>
                            <w:color w:val="632423" w:themeColor="accent2" w:themeShade="80"/>
                          </w:rPr>
                          <w:t xml:space="preserve">составляет </w:t>
                        </w:r>
                        <w:r w:rsidR="003E62AD" w:rsidRPr="00ED6DE7">
                          <w:rPr>
                            <w:rFonts w:ascii="Times New Roman" w:hAnsi="Times New Roman" w:cs="Times New Roman"/>
                            <w:b/>
                            <w:bCs/>
                            <w:color w:val="632423" w:themeColor="accent2" w:themeShade="80"/>
                          </w:rPr>
                          <w:t>3000 руб.</w:t>
                        </w:r>
                      </w:p>
                      <w:p w:rsidR="00F137E5" w:rsidRDefault="00F137E5" w:rsidP="00B64E5A">
                        <w:pPr>
                          <w:shd w:val="clear" w:color="auto" w:fill="E5B8B7" w:themeFill="accent2" w:themeFillTint="66"/>
                          <w:tabs>
                            <w:tab w:val="num" w:pos="0"/>
                          </w:tabs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632423" w:themeColor="accent2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632423" w:themeColor="accent2" w:themeShade="80"/>
                            <w:sz w:val="24"/>
                            <w:szCs w:val="24"/>
                          </w:rPr>
                          <w:t xml:space="preserve">Доход гражданина составляет </w:t>
                        </w:r>
                        <w:r w:rsidR="00C73D65">
                          <w:rPr>
                            <w:rFonts w:ascii="Times New Roman" w:hAnsi="Times New Roman" w:cs="Times New Roman"/>
                            <w:b/>
                            <w:bCs/>
                            <w:color w:val="632423" w:themeColor="accent2" w:themeShade="80"/>
                            <w:sz w:val="24"/>
                            <w:szCs w:val="24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632423" w:themeColor="accent2" w:themeShade="80"/>
                            <w:sz w:val="24"/>
                            <w:szCs w:val="24"/>
                          </w:rPr>
                          <w:t>000 руб.</w:t>
                        </w:r>
                      </w:p>
                      <w:p w:rsidR="00B64E5A" w:rsidRDefault="00F137E5" w:rsidP="00B64E5A">
                        <w:pPr>
                          <w:shd w:val="clear" w:color="auto" w:fill="E5B8B7" w:themeFill="accent2" w:themeFillTint="66"/>
                          <w:tabs>
                            <w:tab w:val="num" w:pos="0"/>
                          </w:tabs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632423" w:themeColor="accent2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632423" w:themeColor="accent2" w:themeShade="80"/>
                            <w:sz w:val="24"/>
                            <w:szCs w:val="24"/>
                          </w:rPr>
                          <w:t>Вели</w:t>
                        </w:r>
                        <w:r w:rsidR="00C73D65">
                          <w:rPr>
                            <w:rFonts w:ascii="Times New Roman" w:hAnsi="Times New Roman" w:cs="Times New Roman"/>
                            <w:b/>
                            <w:bCs/>
                            <w:color w:val="632423" w:themeColor="accent2" w:themeShade="80"/>
                            <w:sz w:val="24"/>
                            <w:szCs w:val="24"/>
                          </w:rPr>
                          <w:t>чина 1,5 прожиточного минимума составляет 98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632423" w:themeColor="accent2" w:themeShade="80"/>
                            <w:sz w:val="24"/>
                            <w:szCs w:val="24"/>
                          </w:rPr>
                          <w:t>00 руб.</w:t>
                        </w:r>
                      </w:p>
                      <w:p w:rsidR="00C73D65" w:rsidRDefault="00C73D65" w:rsidP="00B64E5A">
                        <w:pPr>
                          <w:shd w:val="clear" w:color="auto" w:fill="E5B8B7" w:themeFill="accent2" w:themeFillTint="66"/>
                          <w:tabs>
                            <w:tab w:val="num" w:pos="0"/>
                          </w:tabs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632423" w:themeColor="accent2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632423" w:themeColor="accent2" w:themeShade="80"/>
                            <w:sz w:val="24"/>
                            <w:szCs w:val="24"/>
                          </w:rPr>
                          <w:t xml:space="preserve">Стоимость услуг составит: </w:t>
                        </w:r>
                      </w:p>
                      <w:p w:rsidR="00F137E5" w:rsidRPr="00F137E5" w:rsidRDefault="00C73D65" w:rsidP="00F137E5">
                        <w:pPr>
                          <w:shd w:val="clear" w:color="auto" w:fill="E5B8B7" w:themeFill="accent2" w:themeFillTint="66"/>
                          <w:tabs>
                            <w:tab w:val="num" w:pos="0"/>
                          </w:tabs>
                          <w:jc w:val="both"/>
                          <w:rPr>
                            <w:rFonts w:ascii="Times New Roman" w:hAnsi="Times New Roman" w:cs="Times New Roman"/>
                            <w:color w:val="632423" w:themeColor="accent2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632423" w:themeColor="accent2" w:themeShade="80"/>
                            <w:sz w:val="24"/>
                            <w:szCs w:val="24"/>
                          </w:rPr>
                          <w:t>10000-9800/2=100 руб.</w:t>
                        </w:r>
                      </w:p>
                    </w:txbxContent>
                  </v:textbox>
                </v:shape>
              </w:pict>
            </w:r>
            <w:r w:rsidR="003E62AD" w:rsidRPr="003E62AD">
              <w:rPr>
                <w:noProof/>
                <w:lang w:eastAsia="ru-RU"/>
              </w:rPr>
              <w:drawing>
                <wp:inline distT="0" distB="0" distL="0" distR="0">
                  <wp:extent cx="1152525" cy="800100"/>
                  <wp:effectExtent l="19050" t="0" r="0" b="0"/>
                  <wp:docPr id="14" name="Рисунок 4" descr="чел 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5" name="Рисунок 4" descr="чел 1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591" cy="799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FDE9D9" w:themeFill="accent6" w:themeFillTint="33"/>
          </w:tcPr>
          <w:p w:rsidR="00336495" w:rsidRDefault="00336495"/>
          <w:p w:rsidR="00C73D65" w:rsidRDefault="00C73D65">
            <w:pPr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8"/>
                <w:szCs w:val="28"/>
              </w:rPr>
            </w:pPr>
            <w:r w:rsidRPr="00766B92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8"/>
                <w:szCs w:val="28"/>
              </w:rPr>
              <w:t xml:space="preserve">Алгоритм </w:t>
            </w:r>
            <w:r w:rsidR="00766B92" w:rsidRPr="00766B92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8"/>
                <w:szCs w:val="28"/>
              </w:rPr>
              <w:t>направления граждан на социальное обслуживание</w:t>
            </w:r>
            <w:r w:rsidR="00766B92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8"/>
                <w:szCs w:val="28"/>
              </w:rPr>
              <w:t>:</w:t>
            </w:r>
          </w:p>
          <w:p w:rsidR="00766B92" w:rsidRDefault="00D50B6A">
            <w:pPr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632423" w:themeColor="accent2" w:themeShade="80"/>
                <w:sz w:val="28"/>
                <w:szCs w:val="28"/>
                <w:lang w:eastAsia="ru-RU"/>
              </w:rPr>
              <w:pict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_x0000_s1052" type="#_x0000_t103" style="position:absolute;margin-left:183.6pt;margin-top:12.05pt;width:55.5pt;height:358.5pt;z-index:251684864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>
              <w:rPr>
                <w:rFonts w:ascii="Times New Roman" w:hAnsi="Times New Roman" w:cs="Times New Roman"/>
                <w:b/>
                <w:i/>
                <w:noProof/>
                <w:color w:val="632423" w:themeColor="accent2" w:themeShade="80"/>
                <w:sz w:val="28"/>
                <w:szCs w:val="28"/>
                <w:lang w:eastAsia="ru-RU"/>
              </w:rPr>
              <w:pict>
                <v:shape id="_x0000_s1037" type="#_x0000_t202" style="position:absolute;margin-left:14.85pt;margin-top:12.05pt;width:151.5pt;height:90pt;z-index:251669504">
                  <v:textbox>
                    <w:txbxContent>
                      <w:p w:rsidR="00766B92" w:rsidRPr="00ED6DE7" w:rsidRDefault="00766B92" w:rsidP="00501EAE">
                        <w:pPr>
                          <w:shd w:val="clear" w:color="auto" w:fill="E5B8B7" w:themeFill="accent2" w:themeFillTint="6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ED6DE7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Обращение гражданина с заявлением о предоставлении социальных услуг и необходимыми документами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i/>
                <w:noProof/>
                <w:color w:val="632423" w:themeColor="accent2" w:themeShade="80"/>
                <w:sz w:val="28"/>
                <w:szCs w:val="28"/>
                <w:lang w:eastAsia="ru-RU"/>
              </w:rPr>
              <w:pict>
                <v:rect id="_x0000_s1036" style="position:absolute;margin-left:8.1pt;margin-top:6.05pt;width:168pt;height:102pt;z-index:251668480"/>
              </w:pict>
            </w:r>
          </w:p>
          <w:p w:rsidR="00766B92" w:rsidRPr="00766B92" w:rsidRDefault="00ED6DE7">
            <w:pPr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8"/>
                <w:szCs w:val="28"/>
              </w:rPr>
            </w:pPr>
            <w:r w:rsidRPr="00D50B6A">
              <w:rPr>
                <w:noProof/>
                <w:lang w:eastAsia="ru-RU"/>
              </w:rPr>
              <w:pict>
                <v:shape id="_x0000_s1049" type="#_x0000_t202" style="position:absolute;margin-left:14.85pt;margin-top:406.25pt;width:156pt;height:49.5pt;z-index:251681792">
                  <v:textbox>
                    <w:txbxContent>
                      <w:p w:rsidR="00501EAE" w:rsidRPr="00ED6DE7" w:rsidRDefault="00501EAE" w:rsidP="00501EAE">
                        <w:pPr>
                          <w:shd w:val="clear" w:color="auto" w:fill="E5B8B7" w:themeFill="accent2" w:themeFillTint="6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ED6DE7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Заключение договора о предоставлении социальных услуг</w:t>
                        </w:r>
                      </w:p>
                    </w:txbxContent>
                  </v:textbox>
                </v:shape>
              </w:pict>
            </w:r>
            <w:r w:rsidR="00D50B6A" w:rsidRPr="00D50B6A">
              <w:rPr>
                <w:noProof/>
                <w:lang w:eastAsia="ru-RU"/>
              </w:rPr>
              <w:pict>
                <v:shape id="_x0000_s1054" type="#_x0000_t202" style="position:absolute;margin-left:186.6pt;margin-top:406.25pt;width:52.5pt;height:45.75pt;z-index:251686912">
                  <v:textbox>
                    <w:txbxContent>
                      <w:p w:rsidR="00501EAE" w:rsidRPr="00501EAE" w:rsidRDefault="00501EAE" w:rsidP="00501EAE">
                        <w:pPr>
                          <w:shd w:val="clear" w:color="auto" w:fill="E5B8B7" w:themeFill="accent2" w:themeFillTint="6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в</w:t>
                        </w:r>
                        <w:r w:rsidRPr="00501EA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течение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 дня</w:t>
                        </w:r>
                      </w:p>
                    </w:txbxContent>
                  </v:textbox>
                </v:shape>
              </w:pict>
            </w:r>
            <w:r w:rsidR="00D50B6A" w:rsidRPr="00D50B6A">
              <w:rPr>
                <w:noProof/>
                <w:lang w:eastAsia="ru-RU"/>
              </w:rPr>
              <w:pict>
                <v:shape id="_x0000_s1053" type="#_x0000_t202" style="position:absolute;margin-left:183.6pt;margin-top:240.5pt;width:60pt;height:26.25pt;z-index:251685888">
                  <v:textbox>
                    <w:txbxContent>
                      <w:p w:rsidR="00501EAE" w:rsidRPr="00501EAE" w:rsidRDefault="00501EAE" w:rsidP="00501EAE">
                        <w:pPr>
                          <w:shd w:val="clear" w:color="auto" w:fill="E5B8B7" w:themeFill="accent2" w:themeFillTint="66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10</w:t>
                        </w:r>
                        <w:r w:rsidRPr="00501EA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дней</w:t>
                        </w:r>
                      </w:p>
                    </w:txbxContent>
                  </v:textbox>
                </v:shape>
              </w:pict>
            </w:r>
            <w:r w:rsidR="00D50B6A" w:rsidRPr="00D50B6A">
              <w:rPr>
                <w:noProof/>
                <w:lang w:eastAsia="ru-RU"/>
              </w:rPr>
              <w:pict>
                <v:shape id="_x0000_s1051" type="#_x0000_t202" style="position:absolute;margin-left:159.6pt;margin-top:86pt;width:52.5pt;height:26.25pt;z-index:251683840">
                  <v:textbox>
                    <w:txbxContent>
                      <w:p w:rsidR="00501EAE" w:rsidRPr="00501EAE" w:rsidRDefault="00501EAE" w:rsidP="00501EAE">
                        <w:pPr>
                          <w:shd w:val="clear" w:color="auto" w:fill="E5B8B7" w:themeFill="accent2" w:themeFillTint="66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501EA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5 дней</w:t>
                        </w:r>
                      </w:p>
                    </w:txbxContent>
                  </v:textbox>
                </v:shape>
              </w:pict>
            </w:r>
            <w:r w:rsidR="00D50B6A" w:rsidRPr="00D50B6A">
              <w:rPr>
                <w:noProof/>
                <w:lang w:eastAsia="ru-RU"/>
              </w:rPr>
              <w:pict>
                <v:shape id="_x0000_s1050" type="#_x0000_t103" style="position:absolute;margin-left:179.85pt;margin-top:2.75pt;width:43.5pt;height:210.75pt;z-index:251682816" fillcolor="#943634 [2405]"/>
              </w:pict>
            </w:r>
            <w:r w:rsidR="00D50B6A" w:rsidRPr="00D50B6A">
              <w:rPr>
                <w:noProof/>
                <w:lang w:eastAsia="ru-RU"/>
              </w:rPr>
              <w:pict>
                <v:rect id="_x0000_s1045" style="position:absolute;margin-left:8.1pt;margin-top:401pt;width:171.75pt;height:58.5pt;z-index:251677696"/>
              </w:pict>
            </w:r>
            <w:r w:rsidR="00D50B6A" w:rsidRPr="00D50B6A">
              <w:rPr>
                <w:noProof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47" type="#_x0000_t67" style="position:absolute;margin-left:73.35pt;margin-top:385.25pt;width:33pt;height:15.75pt;z-index:251679744"/>
              </w:pict>
            </w:r>
            <w:r w:rsidR="00D50B6A" w:rsidRPr="00D50B6A">
              <w:rPr>
                <w:noProof/>
                <w:lang w:eastAsia="ru-RU"/>
              </w:rPr>
              <w:pict>
                <v:shape id="_x0000_s1048" type="#_x0000_t202" style="position:absolute;margin-left:14.85pt;margin-top:347.75pt;width:161.25pt;height:33pt;z-index:251680768">
                  <v:textbox>
                    <w:txbxContent>
                      <w:p w:rsidR="00C17507" w:rsidRPr="00ED6DE7" w:rsidRDefault="00C17507" w:rsidP="00501EAE">
                        <w:pPr>
                          <w:shd w:val="clear" w:color="auto" w:fill="E5B8B7" w:themeFill="accent2" w:themeFillTint="6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ED6DE7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Выбор пост</w:t>
                        </w:r>
                        <w:r w:rsidR="00501EAE" w:rsidRPr="00ED6DE7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авщика социальных услуг</w:t>
                        </w:r>
                      </w:p>
                    </w:txbxContent>
                  </v:textbox>
                </v:shape>
              </w:pict>
            </w:r>
            <w:r w:rsidR="00D50B6A">
              <w:rPr>
                <w:rFonts w:ascii="Times New Roman" w:hAnsi="Times New Roman" w:cs="Times New Roman"/>
                <w:b/>
                <w:i/>
                <w:noProof/>
                <w:color w:val="632423" w:themeColor="accent2" w:themeShade="80"/>
                <w:sz w:val="28"/>
                <w:szCs w:val="28"/>
                <w:lang w:eastAsia="ru-RU"/>
              </w:rPr>
              <w:pict>
                <v:rect id="_x0000_s1044" style="position:absolute;margin-left:8.1pt;margin-top:342.5pt;width:171.75pt;height:42.75pt;z-index:251676672"/>
              </w:pict>
            </w:r>
            <w:r w:rsidR="00D50B6A" w:rsidRPr="00D50B6A">
              <w:rPr>
                <w:noProof/>
                <w:lang w:eastAsia="ru-RU"/>
              </w:rPr>
              <w:pict>
                <v:shape id="_x0000_s1046" type="#_x0000_t67" style="position:absolute;margin-left:73.35pt;margin-top:326.75pt;width:33pt;height:15.75pt;z-index:251678720"/>
              </w:pict>
            </w:r>
            <w:r w:rsidR="00D50B6A">
              <w:rPr>
                <w:rFonts w:ascii="Times New Roman" w:hAnsi="Times New Roman" w:cs="Times New Roman"/>
                <w:b/>
                <w:i/>
                <w:noProof/>
                <w:color w:val="632423" w:themeColor="accent2" w:themeShade="80"/>
                <w:sz w:val="28"/>
                <w:szCs w:val="28"/>
                <w:lang w:eastAsia="ru-RU"/>
              </w:rPr>
              <w:pict>
                <v:shape id="_x0000_s1043" type="#_x0000_t202" style="position:absolute;margin-left:14.85pt;margin-top:246.5pt;width:156pt;height:71.25pt;z-index:251675648">
                  <v:textbox>
                    <w:txbxContent>
                      <w:p w:rsidR="001B52BB" w:rsidRPr="001B52BB" w:rsidRDefault="001B52BB" w:rsidP="00501EAE">
                        <w:pPr>
                          <w:shd w:val="clear" w:color="auto" w:fill="E5B8B7" w:themeFill="accent2" w:themeFillTint="66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1B52BB">
                          <w:rPr>
                            <w:rFonts w:ascii="Times New Roman" w:hAnsi="Times New Roman" w:cs="Times New Roman"/>
                            <w:b/>
                          </w:rPr>
                          <w:t>Разработка индивидуальной программы предоставление социальных услуг</w:t>
                        </w:r>
                      </w:p>
                    </w:txbxContent>
                  </v:textbox>
                </v:shape>
              </w:pict>
            </w:r>
            <w:r w:rsidR="00D50B6A">
              <w:rPr>
                <w:rFonts w:ascii="Times New Roman" w:hAnsi="Times New Roman" w:cs="Times New Roman"/>
                <w:b/>
                <w:i/>
                <w:noProof/>
                <w:color w:val="632423" w:themeColor="accent2" w:themeShade="80"/>
                <w:sz w:val="28"/>
                <w:szCs w:val="28"/>
                <w:lang w:eastAsia="ru-RU"/>
              </w:rPr>
              <w:pict>
                <v:rect id="_x0000_s1042" style="position:absolute;margin-left:8.1pt;margin-top:240.5pt;width:171.75pt;height:86.25pt;z-index:251674624"/>
              </w:pict>
            </w:r>
            <w:r w:rsidR="00D50B6A">
              <w:rPr>
                <w:rFonts w:ascii="Times New Roman" w:hAnsi="Times New Roman" w:cs="Times New Roman"/>
                <w:b/>
                <w:i/>
                <w:noProof/>
                <w:color w:val="632423" w:themeColor="accent2" w:themeShade="80"/>
                <w:sz w:val="28"/>
                <w:szCs w:val="28"/>
                <w:lang w:eastAsia="ru-RU"/>
              </w:rPr>
              <w:pict>
                <v:shape id="_x0000_s1041" type="#_x0000_t67" style="position:absolute;margin-left:73.35pt;margin-top:224.75pt;width:33pt;height:15.75pt;z-index:251673600"/>
              </w:pict>
            </w:r>
            <w:r w:rsidR="00D50B6A">
              <w:rPr>
                <w:rFonts w:ascii="Times New Roman" w:hAnsi="Times New Roman" w:cs="Times New Roman"/>
                <w:b/>
                <w:i/>
                <w:noProof/>
                <w:color w:val="632423" w:themeColor="accent2" w:themeShade="80"/>
                <w:sz w:val="28"/>
                <w:szCs w:val="28"/>
                <w:lang w:eastAsia="ru-RU"/>
              </w:rPr>
              <w:pict>
                <v:shape id="_x0000_s1040" type="#_x0000_t202" style="position:absolute;margin-left:14.85pt;margin-top:112.25pt;width:151.5pt;height:108pt;z-index:251672576">
                  <v:textbox>
                    <w:txbxContent>
                      <w:p w:rsidR="001B52BB" w:rsidRPr="001B52BB" w:rsidRDefault="001B52BB" w:rsidP="00501EAE">
                        <w:pPr>
                          <w:shd w:val="clear" w:color="auto" w:fill="E5B8B7" w:themeFill="accent2" w:themeFillTint="66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1B52BB">
                          <w:rPr>
                            <w:rFonts w:ascii="Times New Roman" w:hAnsi="Times New Roman" w:cs="Times New Roman"/>
                            <w:b/>
                          </w:rPr>
                          <w:t xml:space="preserve">Принятие решения о признании гражданина </w:t>
                        </w:r>
                        <w:proofErr w:type="gramStart"/>
                        <w:r w:rsidRPr="001B52BB">
                          <w:rPr>
                            <w:rFonts w:ascii="Times New Roman" w:hAnsi="Times New Roman" w:cs="Times New Roman"/>
                            <w:b/>
                          </w:rPr>
                          <w:t>нуждающимся</w:t>
                        </w:r>
                        <w:proofErr w:type="gramEnd"/>
                        <w:r w:rsidRPr="001B52BB">
                          <w:rPr>
                            <w:rFonts w:ascii="Times New Roman" w:hAnsi="Times New Roman" w:cs="Times New Roman"/>
                            <w:b/>
                          </w:rPr>
                          <w:t xml:space="preserve"> в социальном обслуживании либо об отказе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в признании нуждающимся в социальном обслуживании</w:t>
                        </w:r>
                      </w:p>
                    </w:txbxContent>
                  </v:textbox>
                </v:shape>
              </w:pict>
            </w:r>
            <w:r w:rsidR="00D50B6A">
              <w:rPr>
                <w:rFonts w:ascii="Times New Roman" w:hAnsi="Times New Roman" w:cs="Times New Roman"/>
                <w:b/>
                <w:i/>
                <w:noProof/>
                <w:color w:val="632423" w:themeColor="accent2" w:themeShade="80"/>
                <w:sz w:val="28"/>
                <w:szCs w:val="28"/>
                <w:lang w:eastAsia="ru-RU"/>
              </w:rPr>
              <w:pict>
                <v:rect id="_x0000_s1039" style="position:absolute;margin-left:8.1pt;margin-top:106.25pt;width:168pt;height:118.5pt;z-index:251671552"/>
              </w:pict>
            </w:r>
            <w:r w:rsidR="00D50B6A">
              <w:rPr>
                <w:rFonts w:ascii="Times New Roman" w:hAnsi="Times New Roman" w:cs="Times New Roman"/>
                <w:b/>
                <w:i/>
                <w:noProof/>
                <w:color w:val="632423" w:themeColor="accent2" w:themeShade="80"/>
                <w:sz w:val="28"/>
                <w:szCs w:val="28"/>
                <w:lang w:eastAsia="ru-RU"/>
              </w:rPr>
              <w:pict>
                <v:shape id="_x0000_s1038" type="#_x0000_t67" style="position:absolute;margin-left:80.1pt;margin-top:92pt;width:26.25pt;height:14.25pt;z-index:251670528"/>
              </w:pict>
            </w:r>
          </w:p>
        </w:tc>
      </w:tr>
    </w:tbl>
    <w:p w:rsidR="0027284F" w:rsidRDefault="0027284F"/>
    <w:tbl>
      <w:tblPr>
        <w:tblStyle w:val="a3"/>
        <w:tblW w:w="16018" w:type="dxa"/>
        <w:tblInd w:w="-601" w:type="dxa"/>
        <w:tblLook w:val="04A0"/>
      </w:tblPr>
      <w:tblGrid>
        <w:gridCol w:w="5529"/>
        <w:gridCol w:w="4929"/>
        <w:gridCol w:w="5560"/>
      </w:tblGrid>
      <w:tr w:rsidR="00336495" w:rsidTr="00E13E32">
        <w:trPr>
          <w:trHeight w:val="10395"/>
        </w:trPr>
        <w:tc>
          <w:tcPr>
            <w:tcW w:w="5529" w:type="dxa"/>
            <w:shd w:val="clear" w:color="auto" w:fill="FDE9D9" w:themeFill="accent6" w:themeFillTint="33"/>
          </w:tcPr>
          <w:p w:rsidR="00336495" w:rsidRPr="00B613E8" w:rsidRDefault="00B613E8">
            <w:pPr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8"/>
                <w:szCs w:val="28"/>
              </w:rPr>
            </w:pPr>
            <w:r w:rsidRPr="00B613E8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8"/>
                <w:szCs w:val="28"/>
              </w:rPr>
              <w:t>Формы социального обслуживания</w:t>
            </w:r>
          </w:p>
          <w:p w:rsidR="00B613E8" w:rsidRDefault="00D50B6A">
            <w:r w:rsidRPr="00D50B6A">
              <w:rPr>
                <w:rFonts w:ascii="Times New Roman" w:hAnsi="Times New Roman" w:cs="Times New Roman"/>
                <w:b/>
                <w:i/>
                <w:noProof/>
                <w:color w:val="632423" w:themeColor="accent2" w:themeShade="80"/>
                <w:sz w:val="28"/>
                <w:szCs w:val="28"/>
                <w:lang w:eastAsia="ru-RU"/>
              </w:rPr>
              <w:pict>
                <v:shape id="_x0000_s1033" type="#_x0000_t202" style="position:absolute;margin-left:19.1pt;margin-top:391.15pt;width:225.75pt;height:66.75pt;z-index:251665408">
                  <v:textbox style="mso-next-textbox:#_x0000_s1033">
                    <w:txbxContent>
                      <w:p w:rsidR="009D1BA8" w:rsidRDefault="009D1BA8" w:rsidP="00E359F7">
                        <w:pPr>
                          <w:shd w:val="clear" w:color="auto" w:fill="F2DBDB" w:themeFill="accent2" w:themeFillTint="33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9D1BA8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Срочные социальные услуги</w:t>
                        </w:r>
                      </w:p>
                      <w:p w:rsidR="009D1BA8" w:rsidRPr="009D1BA8" w:rsidRDefault="009D1BA8" w:rsidP="00E359F7">
                        <w:pPr>
                          <w:shd w:val="clear" w:color="auto" w:fill="F2DBDB" w:themeFill="accent2" w:themeFillTint="33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9D1BA8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Поставщики услуг: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комплексные центры социального обслуживания населения</w:t>
                        </w:r>
                      </w:p>
                    </w:txbxContent>
                  </v:textbox>
                </v:shape>
              </w:pict>
            </w:r>
            <w:r w:rsidRPr="00D50B6A">
              <w:rPr>
                <w:rFonts w:ascii="Times New Roman" w:hAnsi="Times New Roman" w:cs="Times New Roman"/>
                <w:b/>
                <w:i/>
                <w:noProof/>
                <w:color w:val="632423" w:themeColor="accent2" w:themeShade="80"/>
                <w:sz w:val="28"/>
                <w:szCs w:val="28"/>
                <w:lang w:eastAsia="ru-RU"/>
              </w:rPr>
              <w:pict>
                <v:roundrect id="_x0000_s1029" style="position:absolute;margin-left:4.1pt;margin-top:382.15pt;width:255pt;height:87pt;z-index:251661312" arcsize="10923f" fillcolor="#f2dbdb [661]">
                  <v:shadow on="t" opacity=".5" offset="6pt,-6pt"/>
                </v:roundrect>
              </w:pict>
            </w:r>
            <w:r w:rsidRPr="00D50B6A">
              <w:rPr>
                <w:rFonts w:ascii="Times New Roman" w:hAnsi="Times New Roman" w:cs="Times New Roman"/>
                <w:b/>
                <w:i/>
                <w:noProof/>
                <w:color w:val="632423" w:themeColor="accent2" w:themeShade="80"/>
                <w:sz w:val="28"/>
                <w:szCs w:val="28"/>
                <w:lang w:eastAsia="ru-RU"/>
              </w:rPr>
              <w:pict>
                <v:roundrect id="_x0000_s1028" style="position:absolute;margin-left:4.1pt;margin-top:289.15pt;width:255pt;height:84.75pt;z-index:251660288" arcsize="10923f" fillcolor="#f2dbdb [661]">
                  <v:shadow on="t" opacity=".5" offset="6pt,-6pt"/>
                </v:roundrect>
              </w:pict>
            </w:r>
            <w:r w:rsidRPr="00D50B6A">
              <w:rPr>
                <w:rFonts w:ascii="Times New Roman" w:hAnsi="Times New Roman" w:cs="Times New Roman"/>
                <w:b/>
                <w:i/>
                <w:noProof/>
                <w:color w:val="632423" w:themeColor="accent2" w:themeShade="80"/>
                <w:sz w:val="28"/>
                <w:szCs w:val="28"/>
                <w:lang w:eastAsia="ru-RU"/>
              </w:rPr>
              <w:pict>
                <v:shape id="_x0000_s1032" type="#_x0000_t202" style="position:absolute;margin-left:19.1pt;margin-top:298.15pt;width:225.75pt;height:66pt;z-index:251664384">
                  <v:textbox style="mso-next-textbox:#_x0000_s1032">
                    <w:txbxContent>
                      <w:p w:rsidR="009D1BA8" w:rsidRDefault="009D1BA8" w:rsidP="00E359F7">
                        <w:pPr>
                          <w:shd w:val="clear" w:color="auto" w:fill="F2DBDB" w:themeFill="accent2" w:themeFillTint="33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9D1BA8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shd w:val="clear" w:color="auto" w:fill="F2DBDB" w:themeFill="accent2" w:themeFillTint="33"/>
                          </w:rPr>
                          <w:t>С</w:t>
                        </w:r>
                        <w:r w:rsidRPr="009D1BA8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тационарное социальное обслуживание</w:t>
                        </w:r>
                      </w:p>
                      <w:p w:rsidR="009D1BA8" w:rsidRPr="009D1BA8" w:rsidRDefault="009D1BA8" w:rsidP="00E359F7">
                        <w:pPr>
                          <w:shd w:val="clear" w:color="auto" w:fill="F2DBDB" w:themeFill="accent2" w:themeFillTint="33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9D1BA8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Поставщики услуг: стационарные учреждения социального обслуживания </w:t>
                        </w:r>
                      </w:p>
                    </w:txbxContent>
                  </v:textbox>
                </v:shape>
              </w:pict>
            </w:r>
            <w:r w:rsidRPr="00D50B6A">
              <w:rPr>
                <w:rFonts w:ascii="Times New Roman" w:hAnsi="Times New Roman" w:cs="Times New Roman"/>
                <w:b/>
                <w:i/>
                <w:noProof/>
                <w:color w:val="632423" w:themeColor="accent2" w:themeShade="80"/>
                <w:sz w:val="28"/>
                <w:szCs w:val="28"/>
                <w:lang w:eastAsia="ru-RU"/>
              </w:rPr>
              <w:pict>
                <v:roundrect id="_x0000_s1027" style="position:absolute;margin-left:4.1pt;margin-top:105.4pt;width:255pt;height:175.5pt;z-index:251659264" arcsize="10923f" fillcolor="#f2dbdb [661]">
                  <v:shadow on="t" opacity=".5" offset="6pt,-6pt"/>
                </v:roundrect>
              </w:pict>
            </w:r>
            <w:r w:rsidRPr="00D50B6A">
              <w:rPr>
                <w:rFonts w:ascii="Times New Roman" w:hAnsi="Times New Roman" w:cs="Times New Roman"/>
                <w:b/>
                <w:i/>
                <w:noProof/>
                <w:color w:val="632423" w:themeColor="accent2" w:themeShade="80"/>
                <w:sz w:val="28"/>
                <w:szCs w:val="28"/>
                <w:lang w:eastAsia="ru-RU"/>
              </w:rPr>
              <w:pict>
                <v:shape id="_x0000_s1031" type="#_x0000_t202" style="position:absolute;margin-left:19.1pt;margin-top:116.65pt;width:225.75pt;height:155.25pt;z-index:251663360">
                  <v:textbox style="mso-next-textbox:#_x0000_s1031">
                    <w:txbxContent>
                      <w:p w:rsidR="00B613E8" w:rsidRPr="00ED6DE7" w:rsidRDefault="00B613E8" w:rsidP="00E359F7">
                        <w:pPr>
                          <w:shd w:val="clear" w:color="auto" w:fill="F2DBDB" w:themeFill="accent2" w:themeFillTint="33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proofErr w:type="spellStart"/>
                        <w:r w:rsidRPr="00ED6DE7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Полустационарное</w:t>
                        </w:r>
                        <w:proofErr w:type="spellEnd"/>
                        <w:r w:rsidRPr="00ED6DE7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 xml:space="preserve"> социальное обслуживание:</w:t>
                        </w:r>
                      </w:p>
                      <w:p w:rsidR="00B613E8" w:rsidRPr="00ED6DE7" w:rsidRDefault="00B613E8" w:rsidP="00E359F7">
                        <w:pPr>
                          <w:shd w:val="clear" w:color="auto" w:fill="F2DBDB" w:themeFill="accent2" w:themeFillTint="33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ED6DE7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*в условиях временного приюта</w:t>
                        </w:r>
                      </w:p>
                      <w:p w:rsidR="00B613E8" w:rsidRPr="00ED6DE7" w:rsidRDefault="00B613E8" w:rsidP="00E359F7">
                        <w:pPr>
                          <w:shd w:val="clear" w:color="auto" w:fill="F2DBDB" w:themeFill="accent2" w:themeFillTint="33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ED6DE7">
                          <w:rPr>
                            <w:rFonts w:ascii="Times New Roman" w:hAnsi="Times New Roman" w:cs="Times New Roman"/>
                            <w:i/>
                          </w:rPr>
                          <w:t>Поставщик</w:t>
                        </w:r>
                        <w:r w:rsidR="009D1BA8" w:rsidRPr="00ED6DE7">
                          <w:rPr>
                            <w:rFonts w:ascii="Times New Roman" w:hAnsi="Times New Roman" w:cs="Times New Roman"/>
                            <w:i/>
                          </w:rPr>
                          <w:t>и</w:t>
                        </w:r>
                        <w:r w:rsidRPr="00ED6DE7">
                          <w:rPr>
                            <w:rFonts w:ascii="Times New Roman" w:hAnsi="Times New Roman" w:cs="Times New Roman"/>
                            <w:i/>
                          </w:rPr>
                          <w:t xml:space="preserve"> услуг: учреждения социального обслуживания лиц БОМЖ, социально-реабилитационные центры (приюты) для несовершеннолетних</w:t>
                        </w:r>
                      </w:p>
                      <w:p w:rsidR="00B613E8" w:rsidRPr="00ED6DE7" w:rsidRDefault="00B613E8" w:rsidP="00E359F7">
                        <w:pPr>
                          <w:shd w:val="clear" w:color="auto" w:fill="F2DBDB" w:themeFill="accent2" w:themeFillTint="33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ED6DE7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*в условиях дневного пребывания</w:t>
                        </w:r>
                      </w:p>
                      <w:p w:rsidR="00B613E8" w:rsidRPr="00B613E8" w:rsidRDefault="00B613E8" w:rsidP="009D1BA8">
                        <w:pPr>
                          <w:shd w:val="clear" w:color="auto" w:fill="F2DBDB" w:themeFill="accent2" w:themeFillTint="33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B613E8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Поставщик</w:t>
                        </w:r>
                        <w:r w:rsidR="009D1BA8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услуг</w:t>
                        </w:r>
                        <w:r w:rsidRPr="00B613E8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: комплексный центр социального обслуживания</w:t>
                        </w:r>
                      </w:p>
                    </w:txbxContent>
                  </v:textbox>
                </v:shape>
              </w:pict>
            </w:r>
            <w:r w:rsidRPr="00D50B6A">
              <w:rPr>
                <w:rFonts w:ascii="Times New Roman" w:hAnsi="Times New Roman" w:cs="Times New Roman"/>
                <w:b/>
                <w:i/>
                <w:noProof/>
                <w:color w:val="632423" w:themeColor="accent2" w:themeShade="80"/>
                <w:sz w:val="28"/>
                <w:szCs w:val="28"/>
                <w:lang w:eastAsia="ru-RU"/>
              </w:rPr>
              <w:pict>
                <v:shape id="_x0000_s1030" type="#_x0000_t202" style="position:absolute;margin-left:21.35pt;margin-top:19.15pt;width:223.5pt;height:69pt;z-index:251662336">
                  <v:textbox style="mso-next-textbox:#_x0000_s1030">
                    <w:txbxContent>
                      <w:p w:rsidR="00B613E8" w:rsidRDefault="00B613E8" w:rsidP="00E359F7">
                        <w:pPr>
                          <w:shd w:val="clear" w:color="auto" w:fill="F2DBDB" w:themeFill="accent2" w:themeFillTint="33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B613E8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Социальное обслуживание на дому</w:t>
                        </w:r>
                      </w:p>
                      <w:p w:rsidR="00B613E8" w:rsidRPr="00B613E8" w:rsidRDefault="00B613E8" w:rsidP="00E359F7">
                        <w:pPr>
                          <w:shd w:val="clear" w:color="auto" w:fill="F2DBDB" w:themeFill="accent2" w:themeFillTint="33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B613E8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Поставщик</w:t>
                        </w:r>
                        <w:r w:rsidR="009D1BA8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услуг</w:t>
                        </w:r>
                        <w:r w:rsidRPr="00B613E8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: комплексный центр социального обслуживания населения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roundrect id="_x0000_s1026" style="position:absolute;margin-left:4.1pt;margin-top:9.4pt;width:255pt;height:87.75pt;z-index:251658240" arcsize="10923f" fillcolor="#f2dbdb [661]">
                  <v:shadow on="t" opacity=".5" offset="6pt,-6pt"/>
                </v:roundrect>
              </w:pict>
            </w:r>
          </w:p>
        </w:tc>
        <w:tc>
          <w:tcPr>
            <w:tcW w:w="4929" w:type="dxa"/>
            <w:shd w:val="clear" w:color="auto" w:fill="FDE9D9" w:themeFill="accent6" w:themeFillTint="33"/>
          </w:tcPr>
          <w:p w:rsidR="002F469C" w:rsidRPr="002F469C" w:rsidRDefault="002F469C" w:rsidP="002F469C">
            <w:pPr>
              <w:rPr>
                <w:i/>
                <w:color w:val="632423" w:themeColor="accent2" w:themeShade="80"/>
                <w:sz w:val="24"/>
                <w:szCs w:val="24"/>
                <w:u w:val="single"/>
              </w:rPr>
            </w:pPr>
            <w:r w:rsidRPr="002F469C">
              <w:rPr>
                <w:b/>
                <w:bCs/>
                <w:i/>
                <w:color w:val="632423" w:themeColor="accent2" w:themeShade="80"/>
                <w:sz w:val="24"/>
                <w:szCs w:val="24"/>
                <w:u w:val="single"/>
              </w:rPr>
              <w:t xml:space="preserve">Основания для признания гражданина </w:t>
            </w:r>
            <w:proofErr w:type="gramStart"/>
            <w:r w:rsidRPr="002F469C">
              <w:rPr>
                <w:b/>
                <w:bCs/>
                <w:i/>
                <w:color w:val="632423" w:themeColor="accent2" w:themeShade="80"/>
                <w:sz w:val="24"/>
                <w:szCs w:val="24"/>
                <w:u w:val="single"/>
              </w:rPr>
              <w:t>нуждающимся</w:t>
            </w:r>
            <w:proofErr w:type="gramEnd"/>
            <w:r w:rsidRPr="002F469C">
              <w:rPr>
                <w:b/>
                <w:bCs/>
                <w:i/>
                <w:color w:val="632423" w:themeColor="accent2" w:themeShade="80"/>
                <w:sz w:val="24"/>
                <w:szCs w:val="24"/>
                <w:u w:val="single"/>
              </w:rPr>
              <w:t xml:space="preserve"> в социальном обслуживании:</w:t>
            </w:r>
          </w:p>
          <w:p w:rsidR="002F469C" w:rsidRPr="002F469C" w:rsidRDefault="007E766A" w:rsidP="002F469C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ind w:left="-108" w:firstLine="0"/>
              <w:jc w:val="both"/>
              <w:rPr>
                <w:rFonts w:ascii="Times New Roman" w:hAnsi="Times New Roman" w:cs="Times New Roman"/>
              </w:rPr>
            </w:pPr>
            <w:r w:rsidRPr="002F469C">
              <w:rPr>
                <w:rFonts w:ascii="Times New Roman" w:hAnsi="Times New Roman" w:cs="Times New Roman"/>
                <w:b/>
                <w:bCs/>
              </w:rPr>
      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  <w:p w:rsidR="00984091" w:rsidRPr="002F469C" w:rsidRDefault="007E766A" w:rsidP="002F469C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F469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84091" w:rsidRPr="002F469C" w:rsidRDefault="007E766A" w:rsidP="002F469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2F469C">
              <w:rPr>
                <w:rFonts w:ascii="Times New Roman" w:hAnsi="Times New Roman" w:cs="Times New Roman"/>
                <w:b/>
                <w:bCs/>
              </w:rPr>
              <w:t xml:space="preserve">наличие в семье инвалида или инвалидов, в том числе ребенка-инвалида или детей-инвалидов, нуждающихся в постоянном постороннем уходе; </w:t>
            </w:r>
          </w:p>
          <w:p w:rsidR="002F469C" w:rsidRDefault="002F469C" w:rsidP="002F469C">
            <w:pPr>
              <w:pStyle w:val="a6"/>
              <w:rPr>
                <w:rFonts w:ascii="Times New Roman" w:hAnsi="Times New Roman" w:cs="Times New Roman"/>
              </w:rPr>
            </w:pPr>
          </w:p>
          <w:p w:rsidR="002F469C" w:rsidRPr="002F469C" w:rsidRDefault="002F469C" w:rsidP="002F469C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984091" w:rsidRPr="002F469C" w:rsidRDefault="007E766A" w:rsidP="002F469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2F469C">
              <w:rPr>
                <w:rFonts w:ascii="Times New Roman" w:hAnsi="Times New Roman" w:cs="Times New Roman"/>
                <w:b/>
                <w:bCs/>
              </w:rPr>
              <w:t xml:space="preserve">наличие ребенка или детей (в том числе находящихся под опекой, попечительством), испытывающих трудности в социальной адаптации; отсутствие возможности обеспечения ухода (в том числе временного) за инвалидом, ребенком, детьми, а также отсутствие попечения над ними; </w:t>
            </w:r>
          </w:p>
          <w:p w:rsidR="002F469C" w:rsidRPr="002F469C" w:rsidRDefault="002F469C" w:rsidP="002F469C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984091" w:rsidRPr="002F469C" w:rsidRDefault="007E766A" w:rsidP="002F469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2F469C">
              <w:rPr>
                <w:rFonts w:ascii="Times New Roman" w:hAnsi="Times New Roman" w:cs="Times New Roman"/>
                <w:b/>
                <w:bCs/>
              </w:rPr>
              <w:t xml:space="preserve"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 </w:t>
            </w:r>
          </w:p>
          <w:p w:rsidR="002F469C" w:rsidRDefault="002F469C" w:rsidP="002F469C">
            <w:pPr>
              <w:pStyle w:val="a6"/>
              <w:rPr>
                <w:rFonts w:ascii="Times New Roman" w:hAnsi="Times New Roman" w:cs="Times New Roman"/>
              </w:rPr>
            </w:pPr>
          </w:p>
          <w:p w:rsidR="002F469C" w:rsidRPr="002F469C" w:rsidRDefault="002F469C" w:rsidP="002F469C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984091" w:rsidRPr="002F469C" w:rsidRDefault="007E766A" w:rsidP="002F469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2F469C">
              <w:rPr>
                <w:rFonts w:ascii="Times New Roman" w:hAnsi="Times New Roman" w:cs="Times New Roman"/>
                <w:b/>
                <w:bCs/>
              </w:rPr>
      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      </w:r>
          </w:p>
          <w:p w:rsidR="002F469C" w:rsidRPr="002F469C" w:rsidRDefault="002F469C" w:rsidP="002F469C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36495" w:rsidRPr="006C5C58" w:rsidRDefault="007E766A" w:rsidP="006C5C58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2F469C">
              <w:rPr>
                <w:rFonts w:ascii="Times New Roman" w:hAnsi="Times New Roman" w:cs="Times New Roman"/>
                <w:b/>
                <w:bCs/>
              </w:rPr>
              <w:t>отсутствие работы и средств к существованию.</w:t>
            </w:r>
          </w:p>
        </w:tc>
        <w:tc>
          <w:tcPr>
            <w:tcW w:w="5560" w:type="dxa"/>
            <w:shd w:val="clear" w:color="auto" w:fill="FDE9D9" w:themeFill="accent6" w:themeFillTint="33"/>
          </w:tcPr>
          <w:p w:rsidR="00E13E32" w:rsidRPr="00E13E32" w:rsidRDefault="00E13E32" w:rsidP="00E13E32">
            <w:pPr>
              <w:jc w:val="both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8"/>
                <w:szCs w:val="28"/>
                <w:u w:val="single"/>
              </w:rPr>
            </w:pPr>
            <w:r w:rsidRPr="00E13E32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8"/>
                <w:szCs w:val="28"/>
                <w:u w:val="single"/>
              </w:rPr>
              <w:t>Законодательство о социальном обслуживании:</w:t>
            </w:r>
          </w:p>
          <w:p w:rsidR="00E13E32" w:rsidRPr="00E13E32" w:rsidRDefault="00E13E32" w:rsidP="00E13E32">
            <w:pPr>
              <w:jc w:val="both"/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</w:rPr>
            </w:pPr>
            <w:r w:rsidRPr="00E13E32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</w:rPr>
              <w:t>- Федеральный закон</w:t>
            </w:r>
            <w:r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</w:rPr>
              <w:t xml:space="preserve"> от 2812.</w:t>
            </w:r>
            <w:r w:rsidRPr="00E13E32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</w:rPr>
              <w:t xml:space="preserve">2013  </w:t>
            </w:r>
            <w:r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</w:rPr>
              <w:br/>
            </w:r>
            <w:r w:rsidRPr="00E13E32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</w:rPr>
              <w:t>№ 442-ФЗ «Об организации социального обслуживания граждан в Российской Федерации»;</w:t>
            </w:r>
          </w:p>
          <w:p w:rsidR="00E13E32" w:rsidRPr="00E13E32" w:rsidRDefault="00E13E32" w:rsidP="00E13E32">
            <w:pPr>
              <w:jc w:val="both"/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</w:rPr>
            </w:pPr>
            <w:r w:rsidRPr="00E13E32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</w:rPr>
              <w:t xml:space="preserve">- Закон Челябинской области </w:t>
            </w:r>
            <w:r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</w:rPr>
              <w:br/>
              <w:t>23.10.2014</w:t>
            </w:r>
            <w:r w:rsidRPr="00E13E32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</w:rPr>
              <w:t xml:space="preserve"> № 36-ЗО «Об организации социального обслуживания граждан в Челябинской области»;</w:t>
            </w:r>
          </w:p>
          <w:p w:rsidR="00E13E32" w:rsidRPr="00E13E32" w:rsidRDefault="00E13E32" w:rsidP="00E13E32">
            <w:pPr>
              <w:jc w:val="both"/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</w:rPr>
            </w:pPr>
            <w:r w:rsidRPr="00E13E32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</w:rPr>
              <w:t xml:space="preserve">- постановление Правительства Челябинской области от 31.10.2014 № 586-П «О порядке утверждения тарифов на социальные услуги на основании </w:t>
            </w:r>
            <w:proofErr w:type="spellStart"/>
            <w:r w:rsidRPr="00E13E32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</w:rPr>
              <w:t>подушевых</w:t>
            </w:r>
            <w:proofErr w:type="spellEnd"/>
            <w:r w:rsidRPr="00E13E32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</w:rPr>
              <w:t xml:space="preserve"> нормативов финансирования»;</w:t>
            </w:r>
          </w:p>
          <w:p w:rsidR="00E13E32" w:rsidRPr="00E13E32" w:rsidRDefault="00E13E32" w:rsidP="00E13E32">
            <w:pPr>
              <w:jc w:val="both"/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</w:rPr>
            </w:pPr>
            <w:r w:rsidRPr="00E13E32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</w:rPr>
              <w:t xml:space="preserve">- постановление Правительства Челябинской области </w:t>
            </w:r>
            <w:r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</w:rPr>
              <w:t xml:space="preserve">от </w:t>
            </w:r>
            <w:r w:rsidRPr="00E13E32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</w:rPr>
              <w:t>31.10.2014 № 582-П «Об утверждении норм питания получателей социальных услуг в организациях социального обслуживания, находящихся в ведении Челябинской области»;</w:t>
            </w:r>
          </w:p>
          <w:p w:rsidR="00E13E32" w:rsidRPr="00E13E32" w:rsidRDefault="00E13E32" w:rsidP="00E13E32">
            <w:pPr>
              <w:jc w:val="both"/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</w:rPr>
            </w:pPr>
            <w:r w:rsidRPr="00E13E32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</w:rPr>
              <w:t>- постановление Правительства Челябинской области  от 31.10.2014 № 588-П «Об утверждении нормативов обеспечения получателей социальных услуг мягким инвентарем и площадью жилых помещений;</w:t>
            </w:r>
          </w:p>
          <w:p w:rsidR="00E13E32" w:rsidRPr="00E13E32" w:rsidRDefault="00E13E32" w:rsidP="00E13E32">
            <w:pPr>
              <w:jc w:val="both"/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</w:rPr>
            </w:pPr>
            <w:r w:rsidRPr="00E13E32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</w:rPr>
              <w:t xml:space="preserve">- постановление Правительства Челябинской области </w:t>
            </w:r>
            <w:r w:rsidR="00B613E8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</w:rPr>
              <w:t xml:space="preserve">от 31.10.2014 </w:t>
            </w:r>
            <w:r w:rsidRPr="00E13E32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</w:rPr>
              <w:t xml:space="preserve"> № 583-П «Об утверждении порядков предоставления социальных услуг поставщиками социальных услуг»;</w:t>
            </w:r>
          </w:p>
          <w:p w:rsidR="00E13E32" w:rsidRPr="00E13E32" w:rsidRDefault="00E13E32" w:rsidP="00E13E32">
            <w:pPr>
              <w:jc w:val="both"/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</w:rPr>
            </w:pPr>
            <w:r w:rsidRPr="00E13E32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</w:rPr>
              <w:t>- приказ Министерства социальных отношений Челябинской области от 30.12.2014  № 710 «Об утверждении тарифов на социальные услуги для поставщиков социальных услуг, находящихся в ведении Челябинской области»</w:t>
            </w:r>
          </w:p>
          <w:p w:rsidR="00E13E32" w:rsidRPr="00E13E32" w:rsidRDefault="00E13E32" w:rsidP="00E13E3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</w:tbl>
    <w:p w:rsidR="00336495" w:rsidRDefault="00336495"/>
    <w:sectPr w:rsidR="00336495" w:rsidSect="0033649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A3186"/>
    <w:multiLevelType w:val="hybridMultilevel"/>
    <w:tmpl w:val="7F8CB124"/>
    <w:lvl w:ilvl="0" w:tplc="6DC6CE50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230C5"/>
    <w:multiLevelType w:val="hybridMultilevel"/>
    <w:tmpl w:val="5C56D41C"/>
    <w:lvl w:ilvl="0" w:tplc="F73A02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4A53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B64C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6C26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7266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F478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60C2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1CC4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E89A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916AFB"/>
    <w:multiLevelType w:val="hybridMultilevel"/>
    <w:tmpl w:val="FC7A77DA"/>
    <w:lvl w:ilvl="0" w:tplc="6CC420D2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8D78D536" w:tentative="1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DC403C0" w:tentative="1">
      <w:start w:val="1"/>
      <w:numFmt w:val="bullet"/>
      <w:lvlText w:val="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254AD89A" w:tentative="1">
      <w:start w:val="1"/>
      <w:numFmt w:val="bullet"/>
      <w:lvlText w:val="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41C81792" w:tentative="1">
      <w:start w:val="1"/>
      <w:numFmt w:val="bullet"/>
      <w:lvlText w:val="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86025F6C" w:tentative="1">
      <w:start w:val="1"/>
      <w:numFmt w:val="bullet"/>
      <w:lvlText w:val="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D70C686" w:tentative="1">
      <w:start w:val="1"/>
      <w:numFmt w:val="bullet"/>
      <w:lvlText w:val="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A488754A" w:tentative="1">
      <w:start w:val="1"/>
      <w:numFmt w:val="bullet"/>
      <w:lvlText w:val="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FFE498C8" w:tentative="1">
      <w:start w:val="1"/>
      <w:numFmt w:val="bullet"/>
      <w:lvlText w:val="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6495"/>
    <w:rsid w:val="000004D5"/>
    <w:rsid w:val="000004D8"/>
    <w:rsid w:val="000006B6"/>
    <w:rsid w:val="00000FFE"/>
    <w:rsid w:val="00001D5E"/>
    <w:rsid w:val="00001E16"/>
    <w:rsid w:val="00003778"/>
    <w:rsid w:val="00003A13"/>
    <w:rsid w:val="00005E3E"/>
    <w:rsid w:val="00006D8B"/>
    <w:rsid w:val="000077FC"/>
    <w:rsid w:val="00010832"/>
    <w:rsid w:val="00011C2A"/>
    <w:rsid w:val="0001208C"/>
    <w:rsid w:val="00012301"/>
    <w:rsid w:val="00013CAC"/>
    <w:rsid w:val="00015A54"/>
    <w:rsid w:val="00016CC2"/>
    <w:rsid w:val="00016CCA"/>
    <w:rsid w:val="00017273"/>
    <w:rsid w:val="000207DD"/>
    <w:rsid w:val="0002268E"/>
    <w:rsid w:val="000238FD"/>
    <w:rsid w:val="00023BEA"/>
    <w:rsid w:val="00024AC4"/>
    <w:rsid w:val="00024BDE"/>
    <w:rsid w:val="00024E95"/>
    <w:rsid w:val="000339E3"/>
    <w:rsid w:val="0003495B"/>
    <w:rsid w:val="00034B6F"/>
    <w:rsid w:val="00035168"/>
    <w:rsid w:val="000353FA"/>
    <w:rsid w:val="0003664B"/>
    <w:rsid w:val="00040547"/>
    <w:rsid w:val="00041B41"/>
    <w:rsid w:val="00042727"/>
    <w:rsid w:val="000431BB"/>
    <w:rsid w:val="00043AD5"/>
    <w:rsid w:val="0004451D"/>
    <w:rsid w:val="00044A33"/>
    <w:rsid w:val="000450BA"/>
    <w:rsid w:val="00046E2C"/>
    <w:rsid w:val="0005094F"/>
    <w:rsid w:val="00051FF0"/>
    <w:rsid w:val="00052CFF"/>
    <w:rsid w:val="000546B8"/>
    <w:rsid w:val="00055ED9"/>
    <w:rsid w:val="00057113"/>
    <w:rsid w:val="000621F1"/>
    <w:rsid w:val="00063A44"/>
    <w:rsid w:val="00065661"/>
    <w:rsid w:val="000660FF"/>
    <w:rsid w:val="00066291"/>
    <w:rsid w:val="00066C7F"/>
    <w:rsid w:val="000673DA"/>
    <w:rsid w:val="00067664"/>
    <w:rsid w:val="00067D71"/>
    <w:rsid w:val="0007035D"/>
    <w:rsid w:val="00071983"/>
    <w:rsid w:val="000719D4"/>
    <w:rsid w:val="000740E0"/>
    <w:rsid w:val="0007509A"/>
    <w:rsid w:val="00081C02"/>
    <w:rsid w:val="00084FF5"/>
    <w:rsid w:val="00085085"/>
    <w:rsid w:val="00085572"/>
    <w:rsid w:val="00085CA5"/>
    <w:rsid w:val="00090919"/>
    <w:rsid w:val="00091612"/>
    <w:rsid w:val="0009226B"/>
    <w:rsid w:val="000924C5"/>
    <w:rsid w:val="00093E19"/>
    <w:rsid w:val="0009437F"/>
    <w:rsid w:val="0009492E"/>
    <w:rsid w:val="00094A14"/>
    <w:rsid w:val="00095667"/>
    <w:rsid w:val="00096FD7"/>
    <w:rsid w:val="000974B5"/>
    <w:rsid w:val="00097F7A"/>
    <w:rsid w:val="000A1EBC"/>
    <w:rsid w:val="000A1F2E"/>
    <w:rsid w:val="000A20C6"/>
    <w:rsid w:val="000A2454"/>
    <w:rsid w:val="000A26D8"/>
    <w:rsid w:val="000A3D95"/>
    <w:rsid w:val="000A3F94"/>
    <w:rsid w:val="000A41F5"/>
    <w:rsid w:val="000A4B46"/>
    <w:rsid w:val="000A5527"/>
    <w:rsid w:val="000A5F5A"/>
    <w:rsid w:val="000A663C"/>
    <w:rsid w:val="000A6835"/>
    <w:rsid w:val="000A7609"/>
    <w:rsid w:val="000A7CFC"/>
    <w:rsid w:val="000B01DF"/>
    <w:rsid w:val="000B0445"/>
    <w:rsid w:val="000B1E4E"/>
    <w:rsid w:val="000B2A0E"/>
    <w:rsid w:val="000B3D22"/>
    <w:rsid w:val="000B4194"/>
    <w:rsid w:val="000B57B5"/>
    <w:rsid w:val="000B5E1E"/>
    <w:rsid w:val="000C070A"/>
    <w:rsid w:val="000C0A08"/>
    <w:rsid w:val="000C176E"/>
    <w:rsid w:val="000C2A25"/>
    <w:rsid w:val="000C5BDB"/>
    <w:rsid w:val="000C5F59"/>
    <w:rsid w:val="000D0D16"/>
    <w:rsid w:val="000D14C6"/>
    <w:rsid w:val="000D19FF"/>
    <w:rsid w:val="000D1E91"/>
    <w:rsid w:val="000D295D"/>
    <w:rsid w:val="000D373E"/>
    <w:rsid w:val="000D577D"/>
    <w:rsid w:val="000D5C0A"/>
    <w:rsid w:val="000D655C"/>
    <w:rsid w:val="000D6566"/>
    <w:rsid w:val="000D66BA"/>
    <w:rsid w:val="000D722C"/>
    <w:rsid w:val="000E0ACB"/>
    <w:rsid w:val="000E13CB"/>
    <w:rsid w:val="000E1A96"/>
    <w:rsid w:val="000E27A5"/>
    <w:rsid w:val="000E2D2E"/>
    <w:rsid w:val="000E31A3"/>
    <w:rsid w:val="000E33B4"/>
    <w:rsid w:val="000E4389"/>
    <w:rsid w:val="000E4E5A"/>
    <w:rsid w:val="000E4E70"/>
    <w:rsid w:val="000E59C0"/>
    <w:rsid w:val="000F29A6"/>
    <w:rsid w:val="000F3912"/>
    <w:rsid w:val="000F57FD"/>
    <w:rsid w:val="001009E2"/>
    <w:rsid w:val="00100EB0"/>
    <w:rsid w:val="00103DC7"/>
    <w:rsid w:val="00104707"/>
    <w:rsid w:val="0010517D"/>
    <w:rsid w:val="00107046"/>
    <w:rsid w:val="001117C7"/>
    <w:rsid w:val="00111DAC"/>
    <w:rsid w:val="0011345A"/>
    <w:rsid w:val="00113E46"/>
    <w:rsid w:val="0011761B"/>
    <w:rsid w:val="0011767D"/>
    <w:rsid w:val="00120823"/>
    <w:rsid w:val="00120A43"/>
    <w:rsid w:val="00122B71"/>
    <w:rsid w:val="00123276"/>
    <w:rsid w:val="00123D1B"/>
    <w:rsid w:val="00123F1C"/>
    <w:rsid w:val="00123F91"/>
    <w:rsid w:val="00124EC7"/>
    <w:rsid w:val="00125CC2"/>
    <w:rsid w:val="00125FF1"/>
    <w:rsid w:val="00126DDB"/>
    <w:rsid w:val="001272D7"/>
    <w:rsid w:val="001276ED"/>
    <w:rsid w:val="0013035B"/>
    <w:rsid w:val="00131D45"/>
    <w:rsid w:val="001321E7"/>
    <w:rsid w:val="001325E1"/>
    <w:rsid w:val="00133951"/>
    <w:rsid w:val="00137C9A"/>
    <w:rsid w:val="00141C46"/>
    <w:rsid w:val="001422E0"/>
    <w:rsid w:val="0014296D"/>
    <w:rsid w:val="00143F55"/>
    <w:rsid w:val="00144511"/>
    <w:rsid w:val="00144A7A"/>
    <w:rsid w:val="00145CED"/>
    <w:rsid w:val="00146DC7"/>
    <w:rsid w:val="001473EE"/>
    <w:rsid w:val="0014763D"/>
    <w:rsid w:val="00147A03"/>
    <w:rsid w:val="0015000C"/>
    <w:rsid w:val="001513C8"/>
    <w:rsid w:val="00151898"/>
    <w:rsid w:val="00152B68"/>
    <w:rsid w:val="001536F9"/>
    <w:rsid w:val="00154A32"/>
    <w:rsid w:val="00154FDA"/>
    <w:rsid w:val="00154FDE"/>
    <w:rsid w:val="0015503A"/>
    <w:rsid w:val="00156916"/>
    <w:rsid w:val="001569A7"/>
    <w:rsid w:val="00157F2E"/>
    <w:rsid w:val="00160B3E"/>
    <w:rsid w:val="00160BF5"/>
    <w:rsid w:val="00161429"/>
    <w:rsid w:val="00161B1E"/>
    <w:rsid w:val="00161F2F"/>
    <w:rsid w:val="001634DC"/>
    <w:rsid w:val="00164316"/>
    <w:rsid w:val="001644BA"/>
    <w:rsid w:val="00164F05"/>
    <w:rsid w:val="00167008"/>
    <w:rsid w:val="00167494"/>
    <w:rsid w:val="00170AE9"/>
    <w:rsid w:val="00170D42"/>
    <w:rsid w:val="001715AC"/>
    <w:rsid w:val="00172CC5"/>
    <w:rsid w:val="001732E6"/>
    <w:rsid w:val="00173F90"/>
    <w:rsid w:val="0017463E"/>
    <w:rsid w:val="0017502A"/>
    <w:rsid w:val="00175D9A"/>
    <w:rsid w:val="00176E86"/>
    <w:rsid w:val="00181176"/>
    <w:rsid w:val="00181534"/>
    <w:rsid w:val="00181884"/>
    <w:rsid w:val="00183ABC"/>
    <w:rsid w:val="00183C54"/>
    <w:rsid w:val="00184E5A"/>
    <w:rsid w:val="00191D7A"/>
    <w:rsid w:val="001942CD"/>
    <w:rsid w:val="00194DAB"/>
    <w:rsid w:val="00194ED8"/>
    <w:rsid w:val="00195952"/>
    <w:rsid w:val="001963E2"/>
    <w:rsid w:val="00196838"/>
    <w:rsid w:val="00197205"/>
    <w:rsid w:val="001A1211"/>
    <w:rsid w:val="001A4F3E"/>
    <w:rsid w:val="001A6915"/>
    <w:rsid w:val="001A6EE9"/>
    <w:rsid w:val="001A74FB"/>
    <w:rsid w:val="001A7B7E"/>
    <w:rsid w:val="001B0EBC"/>
    <w:rsid w:val="001B27C3"/>
    <w:rsid w:val="001B29D7"/>
    <w:rsid w:val="001B3795"/>
    <w:rsid w:val="001B3A32"/>
    <w:rsid w:val="001B508F"/>
    <w:rsid w:val="001B52BB"/>
    <w:rsid w:val="001B7508"/>
    <w:rsid w:val="001C39DF"/>
    <w:rsid w:val="001C4060"/>
    <w:rsid w:val="001C42A5"/>
    <w:rsid w:val="001C432D"/>
    <w:rsid w:val="001C48D8"/>
    <w:rsid w:val="001C4F24"/>
    <w:rsid w:val="001C63D8"/>
    <w:rsid w:val="001D0C15"/>
    <w:rsid w:val="001D0D6F"/>
    <w:rsid w:val="001D3425"/>
    <w:rsid w:val="001D555B"/>
    <w:rsid w:val="001D604E"/>
    <w:rsid w:val="001D78DA"/>
    <w:rsid w:val="001E093C"/>
    <w:rsid w:val="001E2AB3"/>
    <w:rsid w:val="001E2E53"/>
    <w:rsid w:val="001E3093"/>
    <w:rsid w:val="001E5029"/>
    <w:rsid w:val="001E59EC"/>
    <w:rsid w:val="001E6A29"/>
    <w:rsid w:val="001E7D08"/>
    <w:rsid w:val="001E7E35"/>
    <w:rsid w:val="001F11B7"/>
    <w:rsid w:val="001F1ED8"/>
    <w:rsid w:val="001F1FD4"/>
    <w:rsid w:val="001F31F0"/>
    <w:rsid w:val="001F42B8"/>
    <w:rsid w:val="001F4B79"/>
    <w:rsid w:val="001F54EE"/>
    <w:rsid w:val="001F5A76"/>
    <w:rsid w:val="001F6094"/>
    <w:rsid w:val="001F69D0"/>
    <w:rsid w:val="00200345"/>
    <w:rsid w:val="002005AD"/>
    <w:rsid w:val="0020060A"/>
    <w:rsid w:val="00200C9B"/>
    <w:rsid w:val="002030FC"/>
    <w:rsid w:val="00204D5B"/>
    <w:rsid w:val="002074E2"/>
    <w:rsid w:val="00207FCF"/>
    <w:rsid w:val="00210385"/>
    <w:rsid w:val="00211D91"/>
    <w:rsid w:val="00211EC0"/>
    <w:rsid w:val="002120E3"/>
    <w:rsid w:val="0021236D"/>
    <w:rsid w:val="00212A6A"/>
    <w:rsid w:val="00212F5A"/>
    <w:rsid w:val="00214615"/>
    <w:rsid w:val="00214ACC"/>
    <w:rsid w:val="00214CBA"/>
    <w:rsid w:val="002150F0"/>
    <w:rsid w:val="00216A1D"/>
    <w:rsid w:val="00221E38"/>
    <w:rsid w:val="002227BF"/>
    <w:rsid w:val="002229A6"/>
    <w:rsid w:val="00223CDA"/>
    <w:rsid w:val="00225E0C"/>
    <w:rsid w:val="0022629D"/>
    <w:rsid w:val="002274EB"/>
    <w:rsid w:val="0023031D"/>
    <w:rsid w:val="002309D4"/>
    <w:rsid w:val="00231080"/>
    <w:rsid w:val="00231526"/>
    <w:rsid w:val="002320D9"/>
    <w:rsid w:val="0023350A"/>
    <w:rsid w:val="0023431A"/>
    <w:rsid w:val="002348AF"/>
    <w:rsid w:val="00234C63"/>
    <w:rsid w:val="0023547B"/>
    <w:rsid w:val="0023660B"/>
    <w:rsid w:val="00236E82"/>
    <w:rsid w:val="00237B3A"/>
    <w:rsid w:val="002404C7"/>
    <w:rsid w:val="00240AA3"/>
    <w:rsid w:val="00240DAC"/>
    <w:rsid w:val="00240E3B"/>
    <w:rsid w:val="00241BD7"/>
    <w:rsid w:val="00242B8D"/>
    <w:rsid w:val="002433DC"/>
    <w:rsid w:val="00243FA3"/>
    <w:rsid w:val="00245730"/>
    <w:rsid w:val="002458B6"/>
    <w:rsid w:val="002470B6"/>
    <w:rsid w:val="002479FE"/>
    <w:rsid w:val="0025031D"/>
    <w:rsid w:val="00250ABE"/>
    <w:rsid w:val="002528B0"/>
    <w:rsid w:val="00252B9F"/>
    <w:rsid w:val="00252F17"/>
    <w:rsid w:val="002533B3"/>
    <w:rsid w:val="00253E88"/>
    <w:rsid w:val="00254712"/>
    <w:rsid w:val="00254BA5"/>
    <w:rsid w:val="00256666"/>
    <w:rsid w:val="002569D8"/>
    <w:rsid w:val="00256E10"/>
    <w:rsid w:val="00257A6C"/>
    <w:rsid w:val="00257AD7"/>
    <w:rsid w:val="00257D87"/>
    <w:rsid w:val="00260653"/>
    <w:rsid w:val="0026133D"/>
    <w:rsid w:val="002634F5"/>
    <w:rsid w:val="0026385C"/>
    <w:rsid w:val="00264DA9"/>
    <w:rsid w:val="00265A96"/>
    <w:rsid w:val="0026648C"/>
    <w:rsid w:val="00267EE4"/>
    <w:rsid w:val="002705F7"/>
    <w:rsid w:val="00270763"/>
    <w:rsid w:val="00270D90"/>
    <w:rsid w:val="0027157B"/>
    <w:rsid w:val="0027284F"/>
    <w:rsid w:val="00274284"/>
    <w:rsid w:val="002742F0"/>
    <w:rsid w:val="002753AB"/>
    <w:rsid w:val="002755C1"/>
    <w:rsid w:val="00280931"/>
    <w:rsid w:val="00281A1F"/>
    <w:rsid w:val="00282A65"/>
    <w:rsid w:val="00282A77"/>
    <w:rsid w:val="00283FD0"/>
    <w:rsid w:val="00285DB3"/>
    <w:rsid w:val="00286228"/>
    <w:rsid w:val="00286840"/>
    <w:rsid w:val="00287337"/>
    <w:rsid w:val="00287867"/>
    <w:rsid w:val="00287EF6"/>
    <w:rsid w:val="00290755"/>
    <w:rsid w:val="00290CD4"/>
    <w:rsid w:val="0029167A"/>
    <w:rsid w:val="00291A3A"/>
    <w:rsid w:val="00292A60"/>
    <w:rsid w:val="002937C3"/>
    <w:rsid w:val="0029440F"/>
    <w:rsid w:val="0029615B"/>
    <w:rsid w:val="002963C0"/>
    <w:rsid w:val="0029757B"/>
    <w:rsid w:val="00297F1F"/>
    <w:rsid w:val="002A0645"/>
    <w:rsid w:val="002A0CCB"/>
    <w:rsid w:val="002A185F"/>
    <w:rsid w:val="002A330C"/>
    <w:rsid w:val="002A3726"/>
    <w:rsid w:val="002A3FEC"/>
    <w:rsid w:val="002A58F3"/>
    <w:rsid w:val="002A5FF5"/>
    <w:rsid w:val="002A778F"/>
    <w:rsid w:val="002A781C"/>
    <w:rsid w:val="002B3358"/>
    <w:rsid w:val="002B3A0A"/>
    <w:rsid w:val="002B4A47"/>
    <w:rsid w:val="002B5205"/>
    <w:rsid w:val="002B5F8F"/>
    <w:rsid w:val="002B6B3A"/>
    <w:rsid w:val="002B767F"/>
    <w:rsid w:val="002B7688"/>
    <w:rsid w:val="002C063C"/>
    <w:rsid w:val="002C153E"/>
    <w:rsid w:val="002C389C"/>
    <w:rsid w:val="002C3B4D"/>
    <w:rsid w:val="002C3C7A"/>
    <w:rsid w:val="002C3E1F"/>
    <w:rsid w:val="002C52DE"/>
    <w:rsid w:val="002C5D8A"/>
    <w:rsid w:val="002C5F89"/>
    <w:rsid w:val="002C60A5"/>
    <w:rsid w:val="002C6188"/>
    <w:rsid w:val="002C713A"/>
    <w:rsid w:val="002D1388"/>
    <w:rsid w:val="002D167E"/>
    <w:rsid w:val="002D1CEB"/>
    <w:rsid w:val="002D291F"/>
    <w:rsid w:val="002D626C"/>
    <w:rsid w:val="002D703F"/>
    <w:rsid w:val="002D7CE6"/>
    <w:rsid w:val="002E0C86"/>
    <w:rsid w:val="002E279E"/>
    <w:rsid w:val="002E4308"/>
    <w:rsid w:val="002E4E86"/>
    <w:rsid w:val="002E57C3"/>
    <w:rsid w:val="002E5ACA"/>
    <w:rsid w:val="002E5FC2"/>
    <w:rsid w:val="002E7656"/>
    <w:rsid w:val="002E7DFB"/>
    <w:rsid w:val="002F2251"/>
    <w:rsid w:val="002F2D91"/>
    <w:rsid w:val="002F40A7"/>
    <w:rsid w:val="002F469C"/>
    <w:rsid w:val="002F4814"/>
    <w:rsid w:val="002F54D0"/>
    <w:rsid w:val="002F7198"/>
    <w:rsid w:val="002F79FB"/>
    <w:rsid w:val="003000E5"/>
    <w:rsid w:val="00301252"/>
    <w:rsid w:val="00301BDA"/>
    <w:rsid w:val="00301C69"/>
    <w:rsid w:val="00301F1F"/>
    <w:rsid w:val="00302C79"/>
    <w:rsid w:val="0030397C"/>
    <w:rsid w:val="00303A6F"/>
    <w:rsid w:val="0030412E"/>
    <w:rsid w:val="003044EC"/>
    <w:rsid w:val="00304832"/>
    <w:rsid w:val="00305E25"/>
    <w:rsid w:val="0030609A"/>
    <w:rsid w:val="00307C91"/>
    <w:rsid w:val="0031007A"/>
    <w:rsid w:val="00310742"/>
    <w:rsid w:val="00310F44"/>
    <w:rsid w:val="003113BF"/>
    <w:rsid w:val="00314122"/>
    <w:rsid w:val="00315354"/>
    <w:rsid w:val="003154C1"/>
    <w:rsid w:val="00315C63"/>
    <w:rsid w:val="003200B4"/>
    <w:rsid w:val="00321A74"/>
    <w:rsid w:val="003233E4"/>
    <w:rsid w:val="003243D8"/>
    <w:rsid w:val="00324494"/>
    <w:rsid w:val="0032515B"/>
    <w:rsid w:val="00325481"/>
    <w:rsid w:val="00325EF1"/>
    <w:rsid w:val="00327676"/>
    <w:rsid w:val="00327CFC"/>
    <w:rsid w:val="003305E6"/>
    <w:rsid w:val="00331957"/>
    <w:rsid w:val="0033303D"/>
    <w:rsid w:val="00334E83"/>
    <w:rsid w:val="00336370"/>
    <w:rsid w:val="00336495"/>
    <w:rsid w:val="00337470"/>
    <w:rsid w:val="003378E9"/>
    <w:rsid w:val="00340D26"/>
    <w:rsid w:val="0034429A"/>
    <w:rsid w:val="003445DF"/>
    <w:rsid w:val="00345B26"/>
    <w:rsid w:val="00345BD5"/>
    <w:rsid w:val="00346324"/>
    <w:rsid w:val="00346C95"/>
    <w:rsid w:val="00347104"/>
    <w:rsid w:val="00347DE4"/>
    <w:rsid w:val="00347FE0"/>
    <w:rsid w:val="0035011F"/>
    <w:rsid w:val="00350194"/>
    <w:rsid w:val="0035056B"/>
    <w:rsid w:val="003512D6"/>
    <w:rsid w:val="00351A1A"/>
    <w:rsid w:val="00351FBD"/>
    <w:rsid w:val="00352664"/>
    <w:rsid w:val="00353082"/>
    <w:rsid w:val="00353F9C"/>
    <w:rsid w:val="003540D5"/>
    <w:rsid w:val="00354AC4"/>
    <w:rsid w:val="00355395"/>
    <w:rsid w:val="00355941"/>
    <w:rsid w:val="00357599"/>
    <w:rsid w:val="003579EA"/>
    <w:rsid w:val="00362999"/>
    <w:rsid w:val="00362B18"/>
    <w:rsid w:val="00363690"/>
    <w:rsid w:val="00363F2B"/>
    <w:rsid w:val="00364A3A"/>
    <w:rsid w:val="003656BC"/>
    <w:rsid w:val="0036743A"/>
    <w:rsid w:val="0037231A"/>
    <w:rsid w:val="003730D2"/>
    <w:rsid w:val="0037376E"/>
    <w:rsid w:val="00376437"/>
    <w:rsid w:val="00377343"/>
    <w:rsid w:val="00377552"/>
    <w:rsid w:val="00377B8D"/>
    <w:rsid w:val="0038016A"/>
    <w:rsid w:val="00380B89"/>
    <w:rsid w:val="0038237D"/>
    <w:rsid w:val="00382C29"/>
    <w:rsid w:val="00383768"/>
    <w:rsid w:val="00383BEC"/>
    <w:rsid w:val="00384F57"/>
    <w:rsid w:val="0038502C"/>
    <w:rsid w:val="00385C5C"/>
    <w:rsid w:val="00385FAD"/>
    <w:rsid w:val="00386296"/>
    <w:rsid w:val="003873EE"/>
    <w:rsid w:val="00387F8D"/>
    <w:rsid w:val="00390D87"/>
    <w:rsid w:val="003932EA"/>
    <w:rsid w:val="00393AF0"/>
    <w:rsid w:val="003943CD"/>
    <w:rsid w:val="003947FB"/>
    <w:rsid w:val="00394968"/>
    <w:rsid w:val="003957CF"/>
    <w:rsid w:val="00395B5A"/>
    <w:rsid w:val="0039655E"/>
    <w:rsid w:val="0039768B"/>
    <w:rsid w:val="003A1918"/>
    <w:rsid w:val="003A43F2"/>
    <w:rsid w:val="003A476B"/>
    <w:rsid w:val="003A4983"/>
    <w:rsid w:val="003A4F32"/>
    <w:rsid w:val="003A54F3"/>
    <w:rsid w:val="003A5A46"/>
    <w:rsid w:val="003A64D2"/>
    <w:rsid w:val="003A7166"/>
    <w:rsid w:val="003B0317"/>
    <w:rsid w:val="003B14A8"/>
    <w:rsid w:val="003B22FF"/>
    <w:rsid w:val="003B418C"/>
    <w:rsid w:val="003B42E4"/>
    <w:rsid w:val="003B56F5"/>
    <w:rsid w:val="003B6976"/>
    <w:rsid w:val="003B6B56"/>
    <w:rsid w:val="003B6DCD"/>
    <w:rsid w:val="003B7A0D"/>
    <w:rsid w:val="003B7EAC"/>
    <w:rsid w:val="003C003F"/>
    <w:rsid w:val="003C1BA9"/>
    <w:rsid w:val="003C209A"/>
    <w:rsid w:val="003C298B"/>
    <w:rsid w:val="003C475D"/>
    <w:rsid w:val="003C5B2E"/>
    <w:rsid w:val="003C6441"/>
    <w:rsid w:val="003C68DD"/>
    <w:rsid w:val="003C6C16"/>
    <w:rsid w:val="003D004B"/>
    <w:rsid w:val="003D1471"/>
    <w:rsid w:val="003D3070"/>
    <w:rsid w:val="003D41AC"/>
    <w:rsid w:val="003D4ABF"/>
    <w:rsid w:val="003D4E2E"/>
    <w:rsid w:val="003D6727"/>
    <w:rsid w:val="003D6746"/>
    <w:rsid w:val="003E0F6A"/>
    <w:rsid w:val="003E2D35"/>
    <w:rsid w:val="003E34C5"/>
    <w:rsid w:val="003E3A4D"/>
    <w:rsid w:val="003E3D96"/>
    <w:rsid w:val="003E561C"/>
    <w:rsid w:val="003E60DC"/>
    <w:rsid w:val="003E62AD"/>
    <w:rsid w:val="003F05E4"/>
    <w:rsid w:val="003F1D78"/>
    <w:rsid w:val="003F217C"/>
    <w:rsid w:val="003F286F"/>
    <w:rsid w:val="003F35BD"/>
    <w:rsid w:val="003F3E27"/>
    <w:rsid w:val="003F45B1"/>
    <w:rsid w:val="003F4F48"/>
    <w:rsid w:val="003F6828"/>
    <w:rsid w:val="003F6D76"/>
    <w:rsid w:val="00400781"/>
    <w:rsid w:val="004021DC"/>
    <w:rsid w:val="00403674"/>
    <w:rsid w:val="0040489E"/>
    <w:rsid w:val="00405748"/>
    <w:rsid w:val="00406C1B"/>
    <w:rsid w:val="00406D95"/>
    <w:rsid w:val="00407D9D"/>
    <w:rsid w:val="00407F26"/>
    <w:rsid w:val="00410A86"/>
    <w:rsid w:val="00411233"/>
    <w:rsid w:val="004117BD"/>
    <w:rsid w:val="00412062"/>
    <w:rsid w:val="0041302E"/>
    <w:rsid w:val="00413381"/>
    <w:rsid w:val="00413828"/>
    <w:rsid w:val="00413A30"/>
    <w:rsid w:val="00413BED"/>
    <w:rsid w:val="00414059"/>
    <w:rsid w:val="0041469E"/>
    <w:rsid w:val="00414D4B"/>
    <w:rsid w:val="0041527A"/>
    <w:rsid w:val="0041538F"/>
    <w:rsid w:val="00415D31"/>
    <w:rsid w:val="00416736"/>
    <w:rsid w:val="0041778A"/>
    <w:rsid w:val="00422CF7"/>
    <w:rsid w:val="0042349A"/>
    <w:rsid w:val="004341AA"/>
    <w:rsid w:val="0043621D"/>
    <w:rsid w:val="00436D1C"/>
    <w:rsid w:val="004376A6"/>
    <w:rsid w:val="00437DD8"/>
    <w:rsid w:val="004418EC"/>
    <w:rsid w:val="00441A00"/>
    <w:rsid w:val="00443D1E"/>
    <w:rsid w:val="00444F09"/>
    <w:rsid w:val="00445B0F"/>
    <w:rsid w:val="004469B6"/>
    <w:rsid w:val="004472D6"/>
    <w:rsid w:val="00447992"/>
    <w:rsid w:val="00447B1A"/>
    <w:rsid w:val="00450972"/>
    <w:rsid w:val="00451C26"/>
    <w:rsid w:val="00452106"/>
    <w:rsid w:val="004533B3"/>
    <w:rsid w:val="00453FD9"/>
    <w:rsid w:val="004546B8"/>
    <w:rsid w:val="004559B2"/>
    <w:rsid w:val="00456442"/>
    <w:rsid w:val="00456474"/>
    <w:rsid w:val="004565F3"/>
    <w:rsid w:val="00457E9C"/>
    <w:rsid w:val="0046157C"/>
    <w:rsid w:val="004629AF"/>
    <w:rsid w:val="00463D2A"/>
    <w:rsid w:val="00463E1E"/>
    <w:rsid w:val="0046485D"/>
    <w:rsid w:val="00464EF1"/>
    <w:rsid w:val="004656D5"/>
    <w:rsid w:val="00466754"/>
    <w:rsid w:val="0046758D"/>
    <w:rsid w:val="00470C68"/>
    <w:rsid w:val="0047177A"/>
    <w:rsid w:val="0047249A"/>
    <w:rsid w:val="004728C6"/>
    <w:rsid w:val="00472B6B"/>
    <w:rsid w:val="00474E47"/>
    <w:rsid w:val="00475EC6"/>
    <w:rsid w:val="004768DA"/>
    <w:rsid w:val="00480503"/>
    <w:rsid w:val="00480723"/>
    <w:rsid w:val="00480743"/>
    <w:rsid w:val="004809FB"/>
    <w:rsid w:val="004818C5"/>
    <w:rsid w:val="00482192"/>
    <w:rsid w:val="004824BD"/>
    <w:rsid w:val="00482FD7"/>
    <w:rsid w:val="00483D3F"/>
    <w:rsid w:val="00485B10"/>
    <w:rsid w:val="00492498"/>
    <w:rsid w:val="0049501C"/>
    <w:rsid w:val="004963FE"/>
    <w:rsid w:val="0049754D"/>
    <w:rsid w:val="00497D27"/>
    <w:rsid w:val="00497F40"/>
    <w:rsid w:val="004A0B68"/>
    <w:rsid w:val="004A0DDF"/>
    <w:rsid w:val="004A1193"/>
    <w:rsid w:val="004A2BA3"/>
    <w:rsid w:val="004A3C73"/>
    <w:rsid w:val="004A3CBC"/>
    <w:rsid w:val="004A43BF"/>
    <w:rsid w:val="004A71A8"/>
    <w:rsid w:val="004A7934"/>
    <w:rsid w:val="004A7A98"/>
    <w:rsid w:val="004A7F82"/>
    <w:rsid w:val="004B0A2B"/>
    <w:rsid w:val="004B17BC"/>
    <w:rsid w:val="004B2207"/>
    <w:rsid w:val="004B3466"/>
    <w:rsid w:val="004B481F"/>
    <w:rsid w:val="004B52A9"/>
    <w:rsid w:val="004B5406"/>
    <w:rsid w:val="004B6491"/>
    <w:rsid w:val="004B6B77"/>
    <w:rsid w:val="004B6C67"/>
    <w:rsid w:val="004C0261"/>
    <w:rsid w:val="004C04FB"/>
    <w:rsid w:val="004C2100"/>
    <w:rsid w:val="004C2BB0"/>
    <w:rsid w:val="004C2D1D"/>
    <w:rsid w:val="004C3491"/>
    <w:rsid w:val="004C4310"/>
    <w:rsid w:val="004C4910"/>
    <w:rsid w:val="004C531B"/>
    <w:rsid w:val="004C6C7D"/>
    <w:rsid w:val="004C76C2"/>
    <w:rsid w:val="004D0DD2"/>
    <w:rsid w:val="004D116C"/>
    <w:rsid w:val="004D18E2"/>
    <w:rsid w:val="004D1DB2"/>
    <w:rsid w:val="004D3C67"/>
    <w:rsid w:val="004D496B"/>
    <w:rsid w:val="004D4EF9"/>
    <w:rsid w:val="004D50DA"/>
    <w:rsid w:val="004D58DB"/>
    <w:rsid w:val="004D7379"/>
    <w:rsid w:val="004D7A9E"/>
    <w:rsid w:val="004E0F94"/>
    <w:rsid w:val="004E3847"/>
    <w:rsid w:val="004E3D6E"/>
    <w:rsid w:val="004E486E"/>
    <w:rsid w:val="004E55E7"/>
    <w:rsid w:val="004E6093"/>
    <w:rsid w:val="004E6A3C"/>
    <w:rsid w:val="004E7E5A"/>
    <w:rsid w:val="004F043C"/>
    <w:rsid w:val="004F069A"/>
    <w:rsid w:val="004F0D80"/>
    <w:rsid w:val="004F10D2"/>
    <w:rsid w:val="004F125D"/>
    <w:rsid w:val="004F2C77"/>
    <w:rsid w:val="004F439A"/>
    <w:rsid w:val="004F5DD3"/>
    <w:rsid w:val="004F7736"/>
    <w:rsid w:val="005006B1"/>
    <w:rsid w:val="00501EAE"/>
    <w:rsid w:val="0050220A"/>
    <w:rsid w:val="00502B1B"/>
    <w:rsid w:val="00506F4D"/>
    <w:rsid w:val="00507B63"/>
    <w:rsid w:val="00510FCD"/>
    <w:rsid w:val="005135F4"/>
    <w:rsid w:val="00513F21"/>
    <w:rsid w:val="00514666"/>
    <w:rsid w:val="00514F2E"/>
    <w:rsid w:val="005154DC"/>
    <w:rsid w:val="00516EAF"/>
    <w:rsid w:val="0051760F"/>
    <w:rsid w:val="005176DD"/>
    <w:rsid w:val="00520654"/>
    <w:rsid w:val="00520E25"/>
    <w:rsid w:val="0052176E"/>
    <w:rsid w:val="00521988"/>
    <w:rsid w:val="00521B63"/>
    <w:rsid w:val="0052271E"/>
    <w:rsid w:val="005229AC"/>
    <w:rsid w:val="0052334C"/>
    <w:rsid w:val="005267A4"/>
    <w:rsid w:val="00526E29"/>
    <w:rsid w:val="005279A6"/>
    <w:rsid w:val="0053127D"/>
    <w:rsid w:val="005315B9"/>
    <w:rsid w:val="0053545F"/>
    <w:rsid w:val="005365EA"/>
    <w:rsid w:val="00537F20"/>
    <w:rsid w:val="00540C6F"/>
    <w:rsid w:val="00542F99"/>
    <w:rsid w:val="0054336C"/>
    <w:rsid w:val="00543A70"/>
    <w:rsid w:val="00543AA0"/>
    <w:rsid w:val="00543F65"/>
    <w:rsid w:val="005442CB"/>
    <w:rsid w:val="00544FF0"/>
    <w:rsid w:val="00545154"/>
    <w:rsid w:val="00545478"/>
    <w:rsid w:val="00546D12"/>
    <w:rsid w:val="00550C66"/>
    <w:rsid w:val="005514B9"/>
    <w:rsid w:val="005536E3"/>
    <w:rsid w:val="00554089"/>
    <w:rsid w:val="00554486"/>
    <w:rsid w:val="00555A68"/>
    <w:rsid w:val="005566EA"/>
    <w:rsid w:val="00556E1E"/>
    <w:rsid w:val="005577C1"/>
    <w:rsid w:val="00557A22"/>
    <w:rsid w:val="005623C9"/>
    <w:rsid w:val="005644D2"/>
    <w:rsid w:val="00564DEF"/>
    <w:rsid w:val="005654E2"/>
    <w:rsid w:val="00566D31"/>
    <w:rsid w:val="00567023"/>
    <w:rsid w:val="00567511"/>
    <w:rsid w:val="00567D05"/>
    <w:rsid w:val="005710B9"/>
    <w:rsid w:val="0057151C"/>
    <w:rsid w:val="00572298"/>
    <w:rsid w:val="00574194"/>
    <w:rsid w:val="0057445F"/>
    <w:rsid w:val="00575579"/>
    <w:rsid w:val="005758A6"/>
    <w:rsid w:val="00575E8E"/>
    <w:rsid w:val="005771E1"/>
    <w:rsid w:val="00580414"/>
    <w:rsid w:val="005829C7"/>
    <w:rsid w:val="005843AC"/>
    <w:rsid w:val="00585304"/>
    <w:rsid w:val="00586684"/>
    <w:rsid w:val="00586EE2"/>
    <w:rsid w:val="005879E2"/>
    <w:rsid w:val="00590A9C"/>
    <w:rsid w:val="00590FA6"/>
    <w:rsid w:val="005912B5"/>
    <w:rsid w:val="005913A5"/>
    <w:rsid w:val="005915CE"/>
    <w:rsid w:val="0059204A"/>
    <w:rsid w:val="0059260F"/>
    <w:rsid w:val="005928A4"/>
    <w:rsid w:val="00592A1B"/>
    <w:rsid w:val="00593289"/>
    <w:rsid w:val="00593B9A"/>
    <w:rsid w:val="0059487E"/>
    <w:rsid w:val="005948E0"/>
    <w:rsid w:val="005951C7"/>
    <w:rsid w:val="005974FD"/>
    <w:rsid w:val="00597AF4"/>
    <w:rsid w:val="005A0EA3"/>
    <w:rsid w:val="005A1DDF"/>
    <w:rsid w:val="005A1EDA"/>
    <w:rsid w:val="005A2016"/>
    <w:rsid w:val="005A23DC"/>
    <w:rsid w:val="005A3C4E"/>
    <w:rsid w:val="005A43EE"/>
    <w:rsid w:val="005A477F"/>
    <w:rsid w:val="005B06A7"/>
    <w:rsid w:val="005B16FE"/>
    <w:rsid w:val="005B18DC"/>
    <w:rsid w:val="005B3A25"/>
    <w:rsid w:val="005B4917"/>
    <w:rsid w:val="005B59B8"/>
    <w:rsid w:val="005B63BB"/>
    <w:rsid w:val="005B68BB"/>
    <w:rsid w:val="005B7FEC"/>
    <w:rsid w:val="005C09B0"/>
    <w:rsid w:val="005C0E31"/>
    <w:rsid w:val="005C0E6C"/>
    <w:rsid w:val="005C1B25"/>
    <w:rsid w:val="005C1DD3"/>
    <w:rsid w:val="005C2D45"/>
    <w:rsid w:val="005C3209"/>
    <w:rsid w:val="005C3C47"/>
    <w:rsid w:val="005C5142"/>
    <w:rsid w:val="005C6908"/>
    <w:rsid w:val="005D25CB"/>
    <w:rsid w:val="005D2757"/>
    <w:rsid w:val="005D475B"/>
    <w:rsid w:val="005D4813"/>
    <w:rsid w:val="005D56D1"/>
    <w:rsid w:val="005E0119"/>
    <w:rsid w:val="005E2012"/>
    <w:rsid w:val="005E3582"/>
    <w:rsid w:val="005E37AE"/>
    <w:rsid w:val="005E3EE1"/>
    <w:rsid w:val="005E6D50"/>
    <w:rsid w:val="005E75F9"/>
    <w:rsid w:val="005F06E1"/>
    <w:rsid w:val="005F0A39"/>
    <w:rsid w:val="005F0C5C"/>
    <w:rsid w:val="005F3ED1"/>
    <w:rsid w:val="005F3F44"/>
    <w:rsid w:val="005F4C3F"/>
    <w:rsid w:val="005F5BDC"/>
    <w:rsid w:val="005F66B4"/>
    <w:rsid w:val="006004D5"/>
    <w:rsid w:val="00601594"/>
    <w:rsid w:val="00601A23"/>
    <w:rsid w:val="00604767"/>
    <w:rsid w:val="00604895"/>
    <w:rsid w:val="006050AD"/>
    <w:rsid w:val="00605401"/>
    <w:rsid w:val="006058AC"/>
    <w:rsid w:val="006059F0"/>
    <w:rsid w:val="00607235"/>
    <w:rsid w:val="00611F87"/>
    <w:rsid w:val="00612A57"/>
    <w:rsid w:val="00613890"/>
    <w:rsid w:val="0061403E"/>
    <w:rsid w:val="006150DC"/>
    <w:rsid w:val="00616DDE"/>
    <w:rsid w:val="00617ACA"/>
    <w:rsid w:val="006200A6"/>
    <w:rsid w:val="00622966"/>
    <w:rsid w:val="00624478"/>
    <w:rsid w:val="006261F7"/>
    <w:rsid w:val="00626897"/>
    <w:rsid w:val="00626F37"/>
    <w:rsid w:val="0062743C"/>
    <w:rsid w:val="00630875"/>
    <w:rsid w:val="006312F3"/>
    <w:rsid w:val="00631B76"/>
    <w:rsid w:val="00632EFD"/>
    <w:rsid w:val="006346E0"/>
    <w:rsid w:val="006354E7"/>
    <w:rsid w:val="006367CD"/>
    <w:rsid w:val="006370F3"/>
    <w:rsid w:val="00637738"/>
    <w:rsid w:val="00637963"/>
    <w:rsid w:val="00637D02"/>
    <w:rsid w:val="00637EA7"/>
    <w:rsid w:val="00637F5B"/>
    <w:rsid w:val="006409E1"/>
    <w:rsid w:val="00641129"/>
    <w:rsid w:val="0064120A"/>
    <w:rsid w:val="00641617"/>
    <w:rsid w:val="00641CE8"/>
    <w:rsid w:val="00642657"/>
    <w:rsid w:val="00642D63"/>
    <w:rsid w:val="00643307"/>
    <w:rsid w:val="00643AB7"/>
    <w:rsid w:val="00644CF3"/>
    <w:rsid w:val="006452E3"/>
    <w:rsid w:val="00645BCE"/>
    <w:rsid w:val="00647984"/>
    <w:rsid w:val="00650022"/>
    <w:rsid w:val="006500F1"/>
    <w:rsid w:val="006543BC"/>
    <w:rsid w:val="006543E7"/>
    <w:rsid w:val="00655459"/>
    <w:rsid w:val="0066100E"/>
    <w:rsid w:val="0066292C"/>
    <w:rsid w:val="00662DE2"/>
    <w:rsid w:val="006635C7"/>
    <w:rsid w:val="006638CE"/>
    <w:rsid w:val="00664D42"/>
    <w:rsid w:val="0066630F"/>
    <w:rsid w:val="006670F9"/>
    <w:rsid w:val="006678EA"/>
    <w:rsid w:val="0067044E"/>
    <w:rsid w:val="0067216E"/>
    <w:rsid w:val="0067250A"/>
    <w:rsid w:val="00672D49"/>
    <w:rsid w:val="00672F0E"/>
    <w:rsid w:val="006737FA"/>
    <w:rsid w:val="00674178"/>
    <w:rsid w:val="00675169"/>
    <w:rsid w:val="00677B81"/>
    <w:rsid w:val="00680984"/>
    <w:rsid w:val="00681AA1"/>
    <w:rsid w:val="006826AE"/>
    <w:rsid w:val="0068309A"/>
    <w:rsid w:val="006833CF"/>
    <w:rsid w:val="006836CF"/>
    <w:rsid w:val="0068394A"/>
    <w:rsid w:val="00683FED"/>
    <w:rsid w:val="00684299"/>
    <w:rsid w:val="0068471B"/>
    <w:rsid w:val="00684814"/>
    <w:rsid w:val="00684820"/>
    <w:rsid w:val="00685BE6"/>
    <w:rsid w:val="006871A7"/>
    <w:rsid w:val="00687EF1"/>
    <w:rsid w:val="0069025D"/>
    <w:rsid w:val="00690B17"/>
    <w:rsid w:val="0069315E"/>
    <w:rsid w:val="00694A79"/>
    <w:rsid w:val="00695AA8"/>
    <w:rsid w:val="00695ECD"/>
    <w:rsid w:val="00696778"/>
    <w:rsid w:val="00697FA7"/>
    <w:rsid w:val="006A299C"/>
    <w:rsid w:val="006A2C52"/>
    <w:rsid w:val="006A3809"/>
    <w:rsid w:val="006A3C61"/>
    <w:rsid w:val="006A5D2D"/>
    <w:rsid w:val="006A6660"/>
    <w:rsid w:val="006A6E92"/>
    <w:rsid w:val="006A6EA3"/>
    <w:rsid w:val="006A6F95"/>
    <w:rsid w:val="006A7970"/>
    <w:rsid w:val="006B0599"/>
    <w:rsid w:val="006B19AB"/>
    <w:rsid w:val="006B1B4F"/>
    <w:rsid w:val="006B1C72"/>
    <w:rsid w:val="006B2BC5"/>
    <w:rsid w:val="006B3B08"/>
    <w:rsid w:val="006B4893"/>
    <w:rsid w:val="006B5C35"/>
    <w:rsid w:val="006B656D"/>
    <w:rsid w:val="006B78E7"/>
    <w:rsid w:val="006B793C"/>
    <w:rsid w:val="006C02ED"/>
    <w:rsid w:val="006C03E0"/>
    <w:rsid w:val="006C075A"/>
    <w:rsid w:val="006C0A85"/>
    <w:rsid w:val="006C162E"/>
    <w:rsid w:val="006C172A"/>
    <w:rsid w:val="006C54D8"/>
    <w:rsid w:val="006C5592"/>
    <w:rsid w:val="006C5BE1"/>
    <w:rsid w:val="006C5C58"/>
    <w:rsid w:val="006C7859"/>
    <w:rsid w:val="006D195F"/>
    <w:rsid w:val="006D2BD2"/>
    <w:rsid w:val="006D3AFE"/>
    <w:rsid w:val="006D3B16"/>
    <w:rsid w:val="006D51D7"/>
    <w:rsid w:val="006D532F"/>
    <w:rsid w:val="006D5646"/>
    <w:rsid w:val="006D5705"/>
    <w:rsid w:val="006E0778"/>
    <w:rsid w:val="006E2488"/>
    <w:rsid w:val="006E4F8F"/>
    <w:rsid w:val="006E5427"/>
    <w:rsid w:val="006E567A"/>
    <w:rsid w:val="006E5984"/>
    <w:rsid w:val="006E6CCC"/>
    <w:rsid w:val="006E7798"/>
    <w:rsid w:val="006E7C69"/>
    <w:rsid w:val="006F0A70"/>
    <w:rsid w:val="006F1613"/>
    <w:rsid w:val="006F2A09"/>
    <w:rsid w:val="006F2C0F"/>
    <w:rsid w:val="006F4C14"/>
    <w:rsid w:val="006F5E07"/>
    <w:rsid w:val="006F6178"/>
    <w:rsid w:val="006F6353"/>
    <w:rsid w:val="00700148"/>
    <w:rsid w:val="0070151D"/>
    <w:rsid w:val="007016CC"/>
    <w:rsid w:val="007030C0"/>
    <w:rsid w:val="00704226"/>
    <w:rsid w:val="0070496A"/>
    <w:rsid w:val="0070594A"/>
    <w:rsid w:val="00705B2F"/>
    <w:rsid w:val="007069E0"/>
    <w:rsid w:val="00706C1C"/>
    <w:rsid w:val="0071173C"/>
    <w:rsid w:val="00712688"/>
    <w:rsid w:val="007132B3"/>
    <w:rsid w:val="00713536"/>
    <w:rsid w:val="00715F20"/>
    <w:rsid w:val="007164FC"/>
    <w:rsid w:val="00717CCC"/>
    <w:rsid w:val="00721ACE"/>
    <w:rsid w:val="00724D0F"/>
    <w:rsid w:val="0072501E"/>
    <w:rsid w:val="00725396"/>
    <w:rsid w:val="00727360"/>
    <w:rsid w:val="00731BD9"/>
    <w:rsid w:val="00732739"/>
    <w:rsid w:val="00732A4B"/>
    <w:rsid w:val="00732C9B"/>
    <w:rsid w:val="00733DAE"/>
    <w:rsid w:val="00733E1F"/>
    <w:rsid w:val="0073442D"/>
    <w:rsid w:val="00735053"/>
    <w:rsid w:val="0073567A"/>
    <w:rsid w:val="007369F7"/>
    <w:rsid w:val="00742329"/>
    <w:rsid w:val="007433F7"/>
    <w:rsid w:val="00744B10"/>
    <w:rsid w:val="00745AD3"/>
    <w:rsid w:val="00745F7A"/>
    <w:rsid w:val="007467A5"/>
    <w:rsid w:val="00750630"/>
    <w:rsid w:val="00750FB5"/>
    <w:rsid w:val="00751060"/>
    <w:rsid w:val="0075210B"/>
    <w:rsid w:val="007523E0"/>
    <w:rsid w:val="00756EED"/>
    <w:rsid w:val="00757B4E"/>
    <w:rsid w:val="00761649"/>
    <w:rsid w:val="00762C87"/>
    <w:rsid w:val="007638B3"/>
    <w:rsid w:val="00763D48"/>
    <w:rsid w:val="00764307"/>
    <w:rsid w:val="007643E1"/>
    <w:rsid w:val="007643E4"/>
    <w:rsid w:val="00764F07"/>
    <w:rsid w:val="00765859"/>
    <w:rsid w:val="00765E94"/>
    <w:rsid w:val="00766B92"/>
    <w:rsid w:val="00770D9A"/>
    <w:rsid w:val="00770E0E"/>
    <w:rsid w:val="00770EF6"/>
    <w:rsid w:val="0077138B"/>
    <w:rsid w:val="00771C41"/>
    <w:rsid w:val="007720A4"/>
    <w:rsid w:val="007743BC"/>
    <w:rsid w:val="00775AF9"/>
    <w:rsid w:val="00776F30"/>
    <w:rsid w:val="00780851"/>
    <w:rsid w:val="007815C6"/>
    <w:rsid w:val="00781DB1"/>
    <w:rsid w:val="00782A63"/>
    <w:rsid w:val="00783F6C"/>
    <w:rsid w:val="00783FD2"/>
    <w:rsid w:val="00785447"/>
    <w:rsid w:val="00785CCF"/>
    <w:rsid w:val="00786209"/>
    <w:rsid w:val="00787745"/>
    <w:rsid w:val="00790370"/>
    <w:rsid w:val="00790A3E"/>
    <w:rsid w:val="00790C3D"/>
    <w:rsid w:val="00791A86"/>
    <w:rsid w:val="00795B08"/>
    <w:rsid w:val="00796DC8"/>
    <w:rsid w:val="00797463"/>
    <w:rsid w:val="007A008D"/>
    <w:rsid w:val="007A10FB"/>
    <w:rsid w:val="007A3951"/>
    <w:rsid w:val="007A4543"/>
    <w:rsid w:val="007A4B22"/>
    <w:rsid w:val="007A585F"/>
    <w:rsid w:val="007A6044"/>
    <w:rsid w:val="007A6263"/>
    <w:rsid w:val="007A6275"/>
    <w:rsid w:val="007A641C"/>
    <w:rsid w:val="007A7D85"/>
    <w:rsid w:val="007B02D4"/>
    <w:rsid w:val="007B0784"/>
    <w:rsid w:val="007B0904"/>
    <w:rsid w:val="007B0935"/>
    <w:rsid w:val="007B210C"/>
    <w:rsid w:val="007B3292"/>
    <w:rsid w:val="007B38D6"/>
    <w:rsid w:val="007B6EB3"/>
    <w:rsid w:val="007B7982"/>
    <w:rsid w:val="007C08F6"/>
    <w:rsid w:val="007C0BEB"/>
    <w:rsid w:val="007C108B"/>
    <w:rsid w:val="007C3C3E"/>
    <w:rsid w:val="007C4065"/>
    <w:rsid w:val="007C42B2"/>
    <w:rsid w:val="007C4C5E"/>
    <w:rsid w:val="007C5C82"/>
    <w:rsid w:val="007C7197"/>
    <w:rsid w:val="007C71EA"/>
    <w:rsid w:val="007C72FD"/>
    <w:rsid w:val="007C7982"/>
    <w:rsid w:val="007D1519"/>
    <w:rsid w:val="007D2867"/>
    <w:rsid w:val="007D3E84"/>
    <w:rsid w:val="007D4365"/>
    <w:rsid w:val="007D7A2B"/>
    <w:rsid w:val="007E0C4D"/>
    <w:rsid w:val="007E127A"/>
    <w:rsid w:val="007E2853"/>
    <w:rsid w:val="007E31DA"/>
    <w:rsid w:val="007E336A"/>
    <w:rsid w:val="007E4346"/>
    <w:rsid w:val="007E499D"/>
    <w:rsid w:val="007E6B59"/>
    <w:rsid w:val="007E6D2F"/>
    <w:rsid w:val="007E74B1"/>
    <w:rsid w:val="007E766A"/>
    <w:rsid w:val="007F082A"/>
    <w:rsid w:val="007F2D7E"/>
    <w:rsid w:val="007F2F80"/>
    <w:rsid w:val="007F616F"/>
    <w:rsid w:val="007F66F0"/>
    <w:rsid w:val="007F6F78"/>
    <w:rsid w:val="007F76DB"/>
    <w:rsid w:val="00800286"/>
    <w:rsid w:val="00800EEF"/>
    <w:rsid w:val="00800EF8"/>
    <w:rsid w:val="008012F6"/>
    <w:rsid w:val="008013D6"/>
    <w:rsid w:val="008031BC"/>
    <w:rsid w:val="0080387B"/>
    <w:rsid w:val="0080451E"/>
    <w:rsid w:val="00804DFF"/>
    <w:rsid w:val="0080505F"/>
    <w:rsid w:val="00806281"/>
    <w:rsid w:val="008069B8"/>
    <w:rsid w:val="008078F9"/>
    <w:rsid w:val="0081028F"/>
    <w:rsid w:val="0081046C"/>
    <w:rsid w:val="00810764"/>
    <w:rsid w:val="008114CF"/>
    <w:rsid w:val="00811555"/>
    <w:rsid w:val="008123AA"/>
    <w:rsid w:val="00812F41"/>
    <w:rsid w:val="00813D68"/>
    <w:rsid w:val="00814238"/>
    <w:rsid w:val="008144FF"/>
    <w:rsid w:val="00815705"/>
    <w:rsid w:val="0081647E"/>
    <w:rsid w:val="00817009"/>
    <w:rsid w:val="00820E0B"/>
    <w:rsid w:val="00821F43"/>
    <w:rsid w:val="00823D37"/>
    <w:rsid w:val="008309DE"/>
    <w:rsid w:val="00830A78"/>
    <w:rsid w:val="00830BEE"/>
    <w:rsid w:val="00832983"/>
    <w:rsid w:val="00832CF2"/>
    <w:rsid w:val="00834750"/>
    <w:rsid w:val="00834896"/>
    <w:rsid w:val="0083672B"/>
    <w:rsid w:val="008369D3"/>
    <w:rsid w:val="0084210B"/>
    <w:rsid w:val="008437CA"/>
    <w:rsid w:val="00843C35"/>
    <w:rsid w:val="008455FE"/>
    <w:rsid w:val="00846D76"/>
    <w:rsid w:val="008473FE"/>
    <w:rsid w:val="008513DC"/>
    <w:rsid w:val="00852094"/>
    <w:rsid w:val="0085261B"/>
    <w:rsid w:val="0085289E"/>
    <w:rsid w:val="00853654"/>
    <w:rsid w:val="00853743"/>
    <w:rsid w:val="0085505B"/>
    <w:rsid w:val="0085619C"/>
    <w:rsid w:val="00857792"/>
    <w:rsid w:val="00857A4B"/>
    <w:rsid w:val="00862DD2"/>
    <w:rsid w:val="00863FBE"/>
    <w:rsid w:val="00864060"/>
    <w:rsid w:val="00864199"/>
    <w:rsid w:val="008646FE"/>
    <w:rsid w:val="00865A6E"/>
    <w:rsid w:val="00865EF1"/>
    <w:rsid w:val="008666D9"/>
    <w:rsid w:val="00867431"/>
    <w:rsid w:val="00867BAA"/>
    <w:rsid w:val="0087009A"/>
    <w:rsid w:val="008707A9"/>
    <w:rsid w:val="008711AB"/>
    <w:rsid w:val="00871417"/>
    <w:rsid w:val="008716F7"/>
    <w:rsid w:val="00872228"/>
    <w:rsid w:val="00872D73"/>
    <w:rsid w:val="008730E1"/>
    <w:rsid w:val="00876ED6"/>
    <w:rsid w:val="00877592"/>
    <w:rsid w:val="00877695"/>
    <w:rsid w:val="0088003E"/>
    <w:rsid w:val="00880F7E"/>
    <w:rsid w:val="00881168"/>
    <w:rsid w:val="00881B9D"/>
    <w:rsid w:val="0088471C"/>
    <w:rsid w:val="008849CD"/>
    <w:rsid w:val="00884E3F"/>
    <w:rsid w:val="00885C93"/>
    <w:rsid w:val="0088700A"/>
    <w:rsid w:val="00890114"/>
    <w:rsid w:val="00891082"/>
    <w:rsid w:val="00891097"/>
    <w:rsid w:val="0089128D"/>
    <w:rsid w:val="0089251C"/>
    <w:rsid w:val="00892811"/>
    <w:rsid w:val="00894801"/>
    <w:rsid w:val="008967FE"/>
    <w:rsid w:val="008A10AE"/>
    <w:rsid w:val="008A1FD3"/>
    <w:rsid w:val="008A2035"/>
    <w:rsid w:val="008A3573"/>
    <w:rsid w:val="008A35B7"/>
    <w:rsid w:val="008A38F3"/>
    <w:rsid w:val="008A43E0"/>
    <w:rsid w:val="008A440C"/>
    <w:rsid w:val="008A45D8"/>
    <w:rsid w:val="008A51A1"/>
    <w:rsid w:val="008A6390"/>
    <w:rsid w:val="008A7108"/>
    <w:rsid w:val="008A75DC"/>
    <w:rsid w:val="008B0515"/>
    <w:rsid w:val="008B0C14"/>
    <w:rsid w:val="008B1643"/>
    <w:rsid w:val="008B3790"/>
    <w:rsid w:val="008B3A49"/>
    <w:rsid w:val="008B585F"/>
    <w:rsid w:val="008B70B9"/>
    <w:rsid w:val="008B7668"/>
    <w:rsid w:val="008B7860"/>
    <w:rsid w:val="008C1271"/>
    <w:rsid w:val="008C1272"/>
    <w:rsid w:val="008C272A"/>
    <w:rsid w:val="008C2CC0"/>
    <w:rsid w:val="008C425B"/>
    <w:rsid w:val="008C4FB5"/>
    <w:rsid w:val="008C5D08"/>
    <w:rsid w:val="008C5EC6"/>
    <w:rsid w:val="008C637F"/>
    <w:rsid w:val="008C652B"/>
    <w:rsid w:val="008C7BBC"/>
    <w:rsid w:val="008D09DD"/>
    <w:rsid w:val="008D2C5C"/>
    <w:rsid w:val="008D357B"/>
    <w:rsid w:val="008D381B"/>
    <w:rsid w:val="008D3F4E"/>
    <w:rsid w:val="008D42E0"/>
    <w:rsid w:val="008D4EF3"/>
    <w:rsid w:val="008D4F88"/>
    <w:rsid w:val="008D5BA9"/>
    <w:rsid w:val="008D6617"/>
    <w:rsid w:val="008D661B"/>
    <w:rsid w:val="008D686B"/>
    <w:rsid w:val="008D7354"/>
    <w:rsid w:val="008D7519"/>
    <w:rsid w:val="008D76ED"/>
    <w:rsid w:val="008D7D84"/>
    <w:rsid w:val="008E0C07"/>
    <w:rsid w:val="008E206E"/>
    <w:rsid w:val="008E2E25"/>
    <w:rsid w:val="008E32B4"/>
    <w:rsid w:val="008E3677"/>
    <w:rsid w:val="008E5743"/>
    <w:rsid w:val="008E5D91"/>
    <w:rsid w:val="008E68C1"/>
    <w:rsid w:val="008E6A91"/>
    <w:rsid w:val="008E6D67"/>
    <w:rsid w:val="008E73CB"/>
    <w:rsid w:val="008F0C2A"/>
    <w:rsid w:val="008F162B"/>
    <w:rsid w:val="008F289F"/>
    <w:rsid w:val="008F3D19"/>
    <w:rsid w:val="008F70DA"/>
    <w:rsid w:val="008F741C"/>
    <w:rsid w:val="008F7FE0"/>
    <w:rsid w:val="00900A8D"/>
    <w:rsid w:val="009012F6"/>
    <w:rsid w:val="009017FE"/>
    <w:rsid w:val="0090351D"/>
    <w:rsid w:val="00904619"/>
    <w:rsid w:val="009047B6"/>
    <w:rsid w:val="00905AA6"/>
    <w:rsid w:val="009073BD"/>
    <w:rsid w:val="00907B00"/>
    <w:rsid w:val="009108E0"/>
    <w:rsid w:val="009111FC"/>
    <w:rsid w:val="00911680"/>
    <w:rsid w:val="00912C01"/>
    <w:rsid w:val="00912E1B"/>
    <w:rsid w:val="009154D6"/>
    <w:rsid w:val="00916144"/>
    <w:rsid w:val="00917B50"/>
    <w:rsid w:val="00920937"/>
    <w:rsid w:val="00922285"/>
    <w:rsid w:val="00923C29"/>
    <w:rsid w:val="009257CF"/>
    <w:rsid w:val="00925DFC"/>
    <w:rsid w:val="00926D85"/>
    <w:rsid w:val="0092762C"/>
    <w:rsid w:val="009278BC"/>
    <w:rsid w:val="00930628"/>
    <w:rsid w:val="00931371"/>
    <w:rsid w:val="00931792"/>
    <w:rsid w:val="00933301"/>
    <w:rsid w:val="00933877"/>
    <w:rsid w:val="00933DDB"/>
    <w:rsid w:val="00934424"/>
    <w:rsid w:val="00934FAD"/>
    <w:rsid w:val="00936345"/>
    <w:rsid w:val="00936365"/>
    <w:rsid w:val="00940756"/>
    <w:rsid w:val="00942C56"/>
    <w:rsid w:val="00943AF0"/>
    <w:rsid w:val="00945B23"/>
    <w:rsid w:val="00950455"/>
    <w:rsid w:val="00950636"/>
    <w:rsid w:val="00950955"/>
    <w:rsid w:val="00951554"/>
    <w:rsid w:val="00951852"/>
    <w:rsid w:val="0095213E"/>
    <w:rsid w:val="0095272E"/>
    <w:rsid w:val="00952DAA"/>
    <w:rsid w:val="00952F56"/>
    <w:rsid w:val="009533A7"/>
    <w:rsid w:val="009558D5"/>
    <w:rsid w:val="00955F30"/>
    <w:rsid w:val="0095712F"/>
    <w:rsid w:val="00957236"/>
    <w:rsid w:val="0095728F"/>
    <w:rsid w:val="009616AA"/>
    <w:rsid w:val="009617B6"/>
    <w:rsid w:val="009619CF"/>
    <w:rsid w:val="0096313A"/>
    <w:rsid w:val="00963E3D"/>
    <w:rsid w:val="00965C70"/>
    <w:rsid w:val="009661A1"/>
    <w:rsid w:val="009662DD"/>
    <w:rsid w:val="00971029"/>
    <w:rsid w:val="00971084"/>
    <w:rsid w:val="00972171"/>
    <w:rsid w:val="009723C0"/>
    <w:rsid w:val="00973A87"/>
    <w:rsid w:val="009754D5"/>
    <w:rsid w:val="00976A55"/>
    <w:rsid w:val="00980182"/>
    <w:rsid w:val="0098024E"/>
    <w:rsid w:val="00980657"/>
    <w:rsid w:val="00980B81"/>
    <w:rsid w:val="00980BE7"/>
    <w:rsid w:val="00980C60"/>
    <w:rsid w:val="009813A3"/>
    <w:rsid w:val="009814B7"/>
    <w:rsid w:val="00982456"/>
    <w:rsid w:val="00982FB7"/>
    <w:rsid w:val="0098374B"/>
    <w:rsid w:val="00984091"/>
    <w:rsid w:val="0099034E"/>
    <w:rsid w:val="00990F22"/>
    <w:rsid w:val="00992422"/>
    <w:rsid w:val="00992447"/>
    <w:rsid w:val="009932A8"/>
    <w:rsid w:val="00993B15"/>
    <w:rsid w:val="009941B8"/>
    <w:rsid w:val="009A043F"/>
    <w:rsid w:val="009A0B90"/>
    <w:rsid w:val="009A1193"/>
    <w:rsid w:val="009A1214"/>
    <w:rsid w:val="009A134E"/>
    <w:rsid w:val="009A15D5"/>
    <w:rsid w:val="009A1FFC"/>
    <w:rsid w:val="009A21C5"/>
    <w:rsid w:val="009A2910"/>
    <w:rsid w:val="009A5014"/>
    <w:rsid w:val="009A52A5"/>
    <w:rsid w:val="009A608F"/>
    <w:rsid w:val="009A6FA2"/>
    <w:rsid w:val="009B137C"/>
    <w:rsid w:val="009B33F3"/>
    <w:rsid w:val="009B43BF"/>
    <w:rsid w:val="009B4828"/>
    <w:rsid w:val="009B59E4"/>
    <w:rsid w:val="009B5A44"/>
    <w:rsid w:val="009B75A3"/>
    <w:rsid w:val="009C0DA4"/>
    <w:rsid w:val="009C1A3E"/>
    <w:rsid w:val="009C1D2E"/>
    <w:rsid w:val="009C1E45"/>
    <w:rsid w:val="009C431A"/>
    <w:rsid w:val="009C49DF"/>
    <w:rsid w:val="009C4BFC"/>
    <w:rsid w:val="009C6335"/>
    <w:rsid w:val="009C6AAF"/>
    <w:rsid w:val="009D1BA8"/>
    <w:rsid w:val="009D25C5"/>
    <w:rsid w:val="009D328C"/>
    <w:rsid w:val="009D4895"/>
    <w:rsid w:val="009D4C62"/>
    <w:rsid w:val="009D5ED9"/>
    <w:rsid w:val="009D7810"/>
    <w:rsid w:val="009D782A"/>
    <w:rsid w:val="009E124D"/>
    <w:rsid w:val="009E15E4"/>
    <w:rsid w:val="009E1958"/>
    <w:rsid w:val="009E3B36"/>
    <w:rsid w:val="009E3D86"/>
    <w:rsid w:val="009E6244"/>
    <w:rsid w:val="009E6308"/>
    <w:rsid w:val="009E6A62"/>
    <w:rsid w:val="009F00CD"/>
    <w:rsid w:val="009F04EA"/>
    <w:rsid w:val="009F12E1"/>
    <w:rsid w:val="009F177C"/>
    <w:rsid w:val="009F2C13"/>
    <w:rsid w:val="009F4489"/>
    <w:rsid w:val="009F5354"/>
    <w:rsid w:val="009F6699"/>
    <w:rsid w:val="00A01E54"/>
    <w:rsid w:val="00A054BD"/>
    <w:rsid w:val="00A069BA"/>
    <w:rsid w:val="00A06B8A"/>
    <w:rsid w:val="00A10BAC"/>
    <w:rsid w:val="00A118C7"/>
    <w:rsid w:val="00A125E4"/>
    <w:rsid w:val="00A14ADB"/>
    <w:rsid w:val="00A15299"/>
    <w:rsid w:val="00A15925"/>
    <w:rsid w:val="00A15D3A"/>
    <w:rsid w:val="00A17063"/>
    <w:rsid w:val="00A21100"/>
    <w:rsid w:val="00A216E5"/>
    <w:rsid w:val="00A22541"/>
    <w:rsid w:val="00A24AEC"/>
    <w:rsid w:val="00A25750"/>
    <w:rsid w:val="00A25BE0"/>
    <w:rsid w:val="00A25E22"/>
    <w:rsid w:val="00A27987"/>
    <w:rsid w:val="00A30F15"/>
    <w:rsid w:val="00A3130F"/>
    <w:rsid w:val="00A31FCD"/>
    <w:rsid w:val="00A3280B"/>
    <w:rsid w:val="00A32DF5"/>
    <w:rsid w:val="00A331A9"/>
    <w:rsid w:val="00A344E4"/>
    <w:rsid w:val="00A348F9"/>
    <w:rsid w:val="00A35B7B"/>
    <w:rsid w:val="00A373A2"/>
    <w:rsid w:val="00A374EF"/>
    <w:rsid w:val="00A37E14"/>
    <w:rsid w:val="00A403EB"/>
    <w:rsid w:val="00A40A08"/>
    <w:rsid w:val="00A40BC8"/>
    <w:rsid w:val="00A40D26"/>
    <w:rsid w:val="00A4295F"/>
    <w:rsid w:val="00A47AA0"/>
    <w:rsid w:val="00A52A6F"/>
    <w:rsid w:val="00A53BA3"/>
    <w:rsid w:val="00A53F2F"/>
    <w:rsid w:val="00A53F9E"/>
    <w:rsid w:val="00A54084"/>
    <w:rsid w:val="00A54B1B"/>
    <w:rsid w:val="00A550E7"/>
    <w:rsid w:val="00A558F8"/>
    <w:rsid w:val="00A55F63"/>
    <w:rsid w:val="00A56279"/>
    <w:rsid w:val="00A62D18"/>
    <w:rsid w:val="00A63599"/>
    <w:rsid w:val="00A64C19"/>
    <w:rsid w:val="00A66182"/>
    <w:rsid w:val="00A664B3"/>
    <w:rsid w:val="00A679F0"/>
    <w:rsid w:val="00A70C88"/>
    <w:rsid w:val="00A7117C"/>
    <w:rsid w:val="00A71A86"/>
    <w:rsid w:val="00A71C11"/>
    <w:rsid w:val="00A72AB3"/>
    <w:rsid w:val="00A73B98"/>
    <w:rsid w:val="00A7435F"/>
    <w:rsid w:val="00A754EB"/>
    <w:rsid w:val="00A765D4"/>
    <w:rsid w:val="00A77240"/>
    <w:rsid w:val="00A8148E"/>
    <w:rsid w:val="00A81ED0"/>
    <w:rsid w:val="00A834FC"/>
    <w:rsid w:val="00A838BE"/>
    <w:rsid w:val="00A83C2A"/>
    <w:rsid w:val="00A840AA"/>
    <w:rsid w:val="00A8534F"/>
    <w:rsid w:val="00A85792"/>
    <w:rsid w:val="00A8597E"/>
    <w:rsid w:val="00A86B64"/>
    <w:rsid w:val="00A87D62"/>
    <w:rsid w:val="00A87D9B"/>
    <w:rsid w:val="00A90240"/>
    <w:rsid w:val="00A903B6"/>
    <w:rsid w:val="00A91914"/>
    <w:rsid w:val="00A91C97"/>
    <w:rsid w:val="00A93F36"/>
    <w:rsid w:val="00A9420E"/>
    <w:rsid w:val="00A9526B"/>
    <w:rsid w:val="00A965F2"/>
    <w:rsid w:val="00A979D3"/>
    <w:rsid w:val="00A97DF3"/>
    <w:rsid w:val="00AA0087"/>
    <w:rsid w:val="00AA22B4"/>
    <w:rsid w:val="00AA2F7F"/>
    <w:rsid w:val="00AA3A00"/>
    <w:rsid w:val="00AA51A8"/>
    <w:rsid w:val="00AA58AB"/>
    <w:rsid w:val="00AA6E99"/>
    <w:rsid w:val="00AA7B97"/>
    <w:rsid w:val="00AB168B"/>
    <w:rsid w:val="00AB2EBE"/>
    <w:rsid w:val="00AB3AFE"/>
    <w:rsid w:val="00AB5DC4"/>
    <w:rsid w:val="00AB70E8"/>
    <w:rsid w:val="00AB71FA"/>
    <w:rsid w:val="00AB7A0E"/>
    <w:rsid w:val="00AC3258"/>
    <w:rsid w:val="00AC3829"/>
    <w:rsid w:val="00AC410D"/>
    <w:rsid w:val="00AC4DA0"/>
    <w:rsid w:val="00AC55F6"/>
    <w:rsid w:val="00AC6C09"/>
    <w:rsid w:val="00AC7011"/>
    <w:rsid w:val="00AC7175"/>
    <w:rsid w:val="00AD0068"/>
    <w:rsid w:val="00AD2BC4"/>
    <w:rsid w:val="00AD307B"/>
    <w:rsid w:val="00AD31E6"/>
    <w:rsid w:val="00AD3709"/>
    <w:rsid w:val="00AD399B"/>
    <w:rsid w:val="00AD48EF"/>
    <w:rsid w:val="00AD524C"/>
    <w:rsid w:val="00AD6948"/>
    <w:rsid w:val="00AD6ADB"/>
    <w:rsid w:val="00AE058C"/>
    <w:rsid w:val="00AE1AC6"/>
    <w:rsid w:val="00AE3C7B"/>
    <w:rsid w:val="00AE4524"/>
    <w:rsid w:val="00AE4E96"/>
    <w:rsid w:val="00AE5AF8"/>
    <w:rsid w:val="00AE5B9C"/>
    <w:rsid w:val="00AE64A0"/>
    <w:rsid w:val="00AF1E2C"/>
    <w:rsid w:val="00AF2EB1"/>
    <w:rsid w:val="00AF3864"/>
    <w:rsid w:val="00AF46FA"/>
    <w:rsid w:val="00AF502F"/>
    <w:rsid w:val="00AF699D"/>
    <w:rsid w:val="00AF6A16"/>
    <w:rsid w:val="00B00A2E"/>
    <w:rsid w:val="00B00B5C"/>
    <w:rsid w:val="00B01175"/>
    <w:rsid w:val="00B0189F"/>
    <w:rsid w:val="00B0343A"/>
    <w:rsid w:val="00B03520"/>
    <w:rsid w:val="00B03B67"/>
    <w:rsid w:val="00B05A8A"/>
    <w:rsid w:val="00B05F60"/>
    <w:rsid w:val="00B060F0"/>
    <w:rsid w:val="00B064E3"/>
    <w:rsid w:val="00B0714C"/>
    <w:rsid w:val="00B0753F"/>
    <w:rsid w:val="00B1067A"/>
    <w:rsid w:val="00B10B38"/>
    <w:rsid w:val="00B10E0D"/>
    <w:rsid w:val="00B10E27"/>
    <w:rsid w:val="00B11FD4"/>
    <w:rsid w:val="00B12872"/>
    <w:rsid w:val="00B13195"/>
    <w:rsid w:val="00B142EA"/>
    <w:rsid w:val="00B16564"/>
    <w:rsid w:val="00B17C2A"/>
    <w:rsid w:val="00B20FD5"/>
    <w:rsid w:val="00B22063"/>
    <w:rsid w:val="00B242EE"/>
    <w:rsid w:val="00B24584"/>
    <w:rsid w:val="00B27001"/>
    <w:rsid w:val="00B30336"/>
    <w:rsid w:val="00B30352"/>
    <w:rsid w:val="00B30858"/>
    <w:rsid w:val="00B31264"/>
    <w:rsid w:val="00B315F3"/>
    <w:rsid w:val="00B31ECE"/>
    <w:rsid w:val="00B32B72"/>
    <w:rsid w:val="00B33846"/>
    <w:rsid w:val="00B34FA8"/>
    <w:rsid w:val="00B3520C"/>
    <w:rsid w:val="00B40BD9"/>
    <w:rsid w:val="00B41363"/>
    <w:rsid w:val="00B41434"/>
    <w:rsid w:val="00B41BE1"/>
    <w:rsid w:val="00B45081"/>
    <w:rsid w:val="00B466D3"/>
    <w:rsid w:val="00B47918"/>
    <w:rsid w:val="00B47BA0"/>
    <w:rsid w:val="00B50339"/>
    <w:rsid w:val="00B50811"/>
    <w:rsid w:val="00B54D44"/>
    <w:rsid w:val="00B54F43"/>
    <w:rsid w:val="00B6024D"/>
    <w:rsid w:val="00B613E8"/>
    <w:rsid w:val="00B61940"/>
    <w:rsid w:val="00B62684"/>
    <w:rsid w:val="00B64E5A"/>
    <w:rsid w:val="00B6684B"/>
    <w:rsid w:val="00B66C9E"/>
    <w:rsid w:val="00B66D8E"/>
    <w:rsid w:val="00B70953"/>
    <w:rsid w:val="00B71A0A"/>
    <w:rsid w:val="00B72076"/>
    <w:rsid w:val="00B724C5"/>
    <w:rsid w:val="00B734CB"/>
    <w:rsid w:val="00B7485E"/>
    <w:rsid w:val="00B76C0A"/>
    <w:rsid w:val="00B76F53"/>
    <w:rsid w:val="00B77929"/>
    <w:rsid w:val="00B8108E"/>
    <w:rsid w:val="00B813B1"/>
    <w:rsid w:val="00B817BE"/>
    <w:rsid w:val="00B81926"/>
    <w:rsid w:val="00B840C9"/>
    <w:rsid w:val="00B844B9"/>
    <w:rsid w:val="00B84DB6"/>
    <w:rsid w:val="00B85B08"/>
    <w:rsid w:val="00B8610B"/>
    <w:rsid w:val="00B86E45"/>
    <w:rsid w:val="00B86E53"/>
    <w:rsid w:val="00B8715A"/>
    <w:rsid w:val="00B900C0"/>
    <w:rsid w:val="00B90A92"/>
    <w:rsid w:val="00B91AFE"/>
    <w:rsid w:val="00B93038"/>
    <w:rsid w:val="00B9490A"/>
    <w:rsid w:val="00B952C9"/>
    <w:rsid w:val="00B95895"/>
    <w:rsid w:val="00B962BE"/>
    <w:rsid w:val="00B968EF"/>
    <w:rsid w:val="00B97057"/>
    <w:rsid w:val="00B971FE"/>
    <w:rsid w:val="00BA02CE"/>
    <w:rsid w:val="00BA107F"/>
    <w:rsid w:val="00BA1897"/>
    <w:rsid w:val="00BA19DA"/>
    <w:rsid w:val="00BA2803"/>
    <w:rsid w:val="00BA33BD"/>
    <w:rsid w:val="00BA4017"/>
    <w:rsid w:val="00BA4C1A"/>
    <w:rsid w:val="00BA4C56"/>
    <w:rsid w:val="00BA4DDF"/>
    <w:rsid w:val="00BA5540"/>
    <w:rsid w:val="00BA57E1"/>
    <w:rsid w:val="00BA6CDD"/>
    <w:rsid w:val="00BA75F5"/>
    <w:rsid w:val="00BB20F0"/>
    <w:rsid w:val="00BB2C50"/>
    <w:rsid w:val="00BB509A"/>
    <w:rsid w:val="00BB51AF"/>
    <w:rsid w:val="00BB5BB7"/>
    <w:rsid w:val="00BB5CCA"/>
    <w:rsid w:val="00BB6E49"/>
    <w:rsid w:val="00BC0B11"/>
    <w:rsid w:val="00BC17F5"/>
    <w:rsid w:val="00BC28BD"/>
    <w:rsid w:val="00BC2B92"/>
    <w:rsid w:val="00BC2ED9"/>
    <w:rsid w:val="00BC354B"/>
    <w:rsid w:val="00BC3EC4"/>
    <w:rsid w:val="00BC62FB"/>
    <w:rsid w:val="00BC665A"/>
    <w:rsid w:val="00BC7F29"/>
    <w:rsid w:val="00BD1306"/>
    <w:rsid w:val="00BD1371"/>
    <w:rsid w:val="00BD169E"/>
    <w:rsid w:val="00BD203D"/>
    <w:rsid w:val="00BD2368"/>
    <w:rsid w:val="00BD288C"/>
    <w:rsid w:val="00BD299A"/>
    <w:rsid w:val="00BD3899"/>
    <w:rsid w:val="00BD3D73"/>
    <w:rsid w:val="00BD6EB0"/>
    <w:rsid w:val="00BD6ED0"/>
    <w:rsid w:val="00BD79D0"/>
    <w:rsid w:val="00BE07D8"/>
    <w:rsid w:val="00BE0E07"/>
    <w:rsid w:val="00BE1337"/>
    <w:rsid w:val="00BE1C3E"/>
    <w:rsid w:val="00BE1E52"/>
    <w:rsid w:val="00BE3607"/>
    <w:rsid w:val="00BE400B"/>
    <w:rsid w:val="00BE4C37"/>
    <w:rsid w:val="00BE6081"/>
    <w:rsid w:val="00BE7515"/>
    <w:rsid w:val="00BE758D"/>
    <w:rsid w:val="00BE7DA3"/>
    <w:rsid w:val="00BF0090"/>
    <w:rsid w:val="00BF03B7"/>
    <w:rsid w:val="00BF1D86"/>
    <w:rsid w:val="00BF261D"/>
    <w:rsid w:val="00BF2AD6"/>
    <w:rsid w:val="00BF2FB4"/>
    <w:rsid w:val="00BF5323"/>
    <w:rsid w:val="00BF6587"/>
    <w:rsid w:val="00BF7AC3"/>
    <w:rsid w:val="00C0003B"/>
    <w:rsid w:val="00C02D64"/>
    <w:rsid w:val="00C037C1"/>
    <w:rsid w:val="00C045AF"/>
    <w:rsid w:val="00C04B8F"/>
    <w:rsid w:val="00C05BFF"/>
    <w:rsid w:val="00C05E28"/>
    <w:rsid w:val="00C06096"/>
    <w:rsid w:val="00C060DF"/>
    <w:rsid w:val="00C073AA"/>
    <w:rsid w:val="00C073EC"/>
    <w:rsid w:val="00C078FE"/>
    <w:rsid w:val="00C07D50"/>
    <w:rsid w:val="00C101FC"/>
    <w:rsid w:val="00C1076D"/>
    <w:rsid w:val="00C120B4"/>
    <w:rsid w:val="00C14A79"/>
    <w:rsid w:val="00C14F10"/>
    <w:rsid w:val="00C14F98"/>
    <w:rsid w:val="00C150F4"/>
    <w:rsid w:val="00C16EE0"/>
    <w:rsid w:val="00C17507"/>
    <w:rsid w:val="00C202EF"/>
    <w:rsid w:val="00C205E2"/>
    <w:rsid w:val="00C20DFB"/>
    <w:rsid w:val="00C2198A"/>
    <w:rsid w:val="00C2273E"/>
    <w:rsid w:val="00C22D75"/>
    <w:rsid w:val="00C231DE"/>
    <w:rsid w:val="00C2372B"/>
    <w:rsid w:val="00C23903"/>
    <w:rsid w:val="00C239D7"/>
    <w:rsid w:val="00C24108"/>
    <w:rsid w:val="00C25C09"/>
    <w:rsid w:val="00C25C11"/>
    <w:rsid w:val="00C26A73"/>
    <w:rsid w:val="00C26E7F"/>
    <w:rsid w:val="00C2744D"/>
    <w:rsid w:val="00C30233"/>
    <w:rsid w:val="00C306D9"/>
    <w:rsid w:val="00C31A7E"/>
    <w:rsid w:val="00C32790"/>
    <w:rsid w:val="00C327C5"/>
    <w:rsid w:val="00C3468D"/>
    <w:rsid w:val="00C35374"/>
    <w:rsid w:val="00C3797B"/>
    <w:rsid w:val="00C379F6"/>
    <w:rsid w:val="00C37FAA"/>
    <w:rsid w:val="00C41CDA"/>
    <w:rsid w:val="00C42102"/>
    <w:rsid w:val="00C42E1C"/>
    <w:rsid w:val="00C445EA"/>
    <w:rsid w:val="00C459D7"/>
    <w:rsid w:val="00C47D9D"/>
    <w:rsid w:val="00C50044"/>
    <w:rsid w:val="00C5168E"/>
    <w:rsid w:val="00C518A9"/>
    <w:rsid w:val="00C51BFE"/>
    <w:rsid w:val="00C522F6"/>
    <w:rsid w:val="00C528BD"/>
    <w:rsid w:val="00C530E1"/>
    <w:rsid w:val="00C54FB8"/>
    <w:rsid w:val="00C5650B"/>
    <w:rsid w:val="00C56A8A"/>
    <w:rsid w:val="00C57700"/>
    <w:rsid w:val="00C57CB0"/>
    <w:rsid w:val="00C60690"/>
    <w:rsid w:val="00C62558"/>
    <w:rsid w:val="00C63B2A"/>
    <w:rsid w:val="00C643A1"/>
    <w:rsid w:val="00C6468C"/>
    <w:rsid w:val="00C653B7"/>
    <w:rsid w:val="00C717F8"/>
    <w:rsid w:val="00C71D10"/>
    <w:rsid w:val="00C73090"/>
    <w:rsid w:val="00C73D38"/>
    <w:rsid w:val="00C73D65"/>
    <w:rsid w:val="00C75001"/>
    <w:rsid w:val="00C75FD3"/>
    <w:rsid w:val="00C768F8"/>
    <w:rsid w:val="00C7779F"/>
    <w:rsid w:val="00C80031"/>
    <w:rsid w:val="00C81FA9"/>
    <w:rsid w:val="00C840BB"/>
    <w:rsid w:val="00C865C5"/>
    <w:rsid w:val="00C866F2"/>
    <w:rsid w:val="00C86B97"/>
    <w:rsid w:val="00C874A2"/>
    <w:rsid w:val="00C87BAB"/>
    <w:rsid w:val="00C90413"/>
    <w:rsid w:val="00C929CD"/>
    <w:rsid w:val="00C93299"/>
    <w:rsid w:val="00C939F5"/>
    <w:rsid w:val="00C948AF"/>
    <w:rsid w:val="00C94A9D"/>
    <w:rsid w:val="00C94ABE"/>
    <w:rsid w:val="00C95103"/>
    <w:rsid w:val="00C96063"/>
    <w:rsid w:val="00C964E8"/>
    <w:rsid w:val="00CA03D2"/>
    <w:rsid w:val="00CA0A17"/>
    <w:rsid w:val="00CA1BD2"/>
    <w:rsid w:val="00CA1EA6"/>
    <w:rsid w:val="00CA2729"/>
    <w:rsid w:val="00CA4036"/>
    <w:rsid w:val="00CA430A"/>
    <w:rsid w:val="00CA462A"/>
    <w:rsid w:val="00CA55DD"/>
    <w:rsid w:val="00CA614C"/>
    <w:rsid w:val="00CA6436"/>
    <w:rsid w:val="00CA6469"/>
    <w:rsid w:val="00CA70D6"/>
    <w:rsid w:val="00CA7215"/>
    <w:rsid w:val="00CA7963"/>
    <w:rsid w:val="00CB03CC"/>
    <w:rsid w:val="00CB0C03"/>
    <w:rsid w:val="00CB11B0"/>
    <w:rsid w:val="00CB198D"/>
    <w:rsid w:val="00CB26A1"/>
    <w:rsid w:val="00CB2A4C"/>
    <w:rsid w:val="00CB404F"/>
    <w:rsid w:val="00CB4336"/>
    <w:rsid w:val="00CB4754"/>
    <w:rsid w:val="00CB54BD"/>
    <w:rsid w:val="00CB57CF"/>
    <w:rsid w:val="00CB5E72"/>
    <w:rsid w:val="00CB5F26"/>
    <w:rsid w:val="00CB6EAD"/>
    <w:rsid w:val="00CC01A0"/>
    <w:rsid w:val="00CC0355"/>
    <w:rsid w:val="00CC0942"/>
    <w:rsid w:val="00CC0DA6"/>
    <w:rsid w:val="00CC3B45"/>
    <w:rsid w:val="00CC3C60"/>
    <w:rsid w:val="00CC507E"/>
    <w:rsid w:val="00CC5B0A"/>
    <w:rsid w:val="00CD3BA3"/>
    <w:rsid w:val="00CD4A32"/>
    <w:rsid w:val="00CD56CC"/>
    <w:rsid w:val="00CD78AC"/>
    <w:rsid w:val="00CE4ECF"/>
    <w:rsid w:val="00CE5B27"/>
    <w:rsid w:val="00CE69B7"/>
    <w:rsid w:val="00CE6D2C"/>
    <w:rsid w:val="00CF106E"/>
    <w:rsid w:val="00CF16CB"/>
    <w:rsid w:val="00CF1B96"/>
    <w:rsid w:val="00CF2552"/>
    <w:rsid w:val="00CF2E9B"/>
    <w:rsid w:val="00CF324B"/>
    <w:rsid w:val="00CF462C"/>
    <w:rsid w:val="00CF55B2"/>
    <w:rsid w:val="00CF5C02"/>
    <w:rsid w:val="00D0048A"/>
    <w:rsid w:val="00D028A3"/>
    <w:rsid w:val="00D033FA"/>
    <w:rsid w:val="00D03955"/>
    <w:rsid w:val="00D03FBA"/>
    <w:rsid w:val="00D049E4"/>
    <w:rsid w:val="00D04E64"/>
    <w:rsid w:val="00D07855"/>
    <w:rsid w:val="00D10F93"/>
    <w:rsid w:val="00D12E4B"/>
    <w:rsid w:val="00D1333C"/>
    <w:rsid w:val="00D13D0E"/>
    <w:rsid w:val="00D14084"/>
    <w:rsid w:val="00D1710F"/>
    <w:rsid w:val="00D204BB"/>
    <w:rsid w:val="00D20A32"/>
    <w:rsid w:val="00D20BCA"/>
    <w:rsid w:val="00D22924"/>
    <w:rsid w:val="00D239C3"/>
    <w:rsid w:val="00D242CB"/>
    <w:rsid w:val="00D24FD9"/>
    <w:rsid w:val="00D263D7"/>
    <w:rsid w:val="00D26A5F"/>
    <w:rsid w:val="00D301D1"/>
    <w:rsid w:val="00D30383"/>
    <w:rsid w:val="00D31FBB"/>
    <w:rsid w:val="00D32651"/>
    <w:rsid w:val="00D369B9"/>
    <w:rsid w:val="00D36ADC"/>
    <w:rsid w:val="00D36F1C"/>
    <w:rsid w:val="00D373DC"/>
    <w:rsid w:val="00D37BE6"/>
    <w:rsid w:val="00D37F2B"/>
    <w:rsid w:val="00D40728"/>
    <w:rsid w:val="00D407F7"/>
    <w:rsid w:val="00D40A51"/>
    <w:rsid w:val="00D418C9"/>
    <w:rsid w:val="00D419DC"/>
    <w:rsid w:val="00D4335C"/>
    <w:rsid w:val="00D433DB"/>
    <w:rsid w:val="00D45061"/>
    <w:rsid w:val="00D45899"/>
    <w:rsid w:val="00D46C46"/>
    <w:rsid w:val="00D47EC6"/>
    <w:rsid w:val="00D50B6A"/>
    <w:rsid w:val="00D50DA9"/>
    <w:rsid w:val="00D51353"/>
    <w:rsid w:val="00D5307E"/>
    <w:rsid w:val="00D5399E"/>
    <w:rsid w:val="00D540DB"/>
    <w:rsid w:val="00D5628E"/>
    <w:rsid w:val="00D5690A"/>
    <w:rsid w:val="00D56B93"/>
    <w:rsid w:val="00D607D6"/>
    <w:rsid w:val="00D613DD"/>
    <w:rsid w:val="00D622DE"/>
    <w:rsid w:val="00D646A2"/>
    <w:rsid w:val="00D64CBF"/>
    <w:rsid w:val="00D64D7E"/>
    <w:rsid w:val="00D64DF0"/>
    <w:rsid w:val="00D668EE"/>
    <w:rsid w:val="00D66BDC"/>
    <w:rsid w:val="00D70118"/>
    <w:rsid w:val="00D703DC"/>
    <w:rsid w:val="00D70532"/>
    <w:rsid w:val="00D70B18"/>
    <w:rsid w:val="00D70E26"/>
    <w:rsid w:val="00D7133F"/>
    <w:rsid w:val="00D71FF8"/>
    <w:rsid w:val="00D72470"/>
    <w:rsid w:val="00D735E5"/>
    <w:rsid w:val="00D73632"/>
    <w:rsid w:val="00D741F0"/>
    <w:rsid w:val="00D74AB4"/>
    <w:rsid w:val="00D74C45"/>
    <w:rsid w:val="00D75421"/>
    <w:rsid w:val="00D76760"/>
    <w:rsid w:val="00D76C51"/>
    <w:rsid w:val="00D77841"/>
    <w:rsid w:val="00D81030"/>
    <w:rsid w:val="00D84A09"/>
    <w:rsid w:val="00D851C1"/>
    <w:rsid w:val="00D85A08"/>
    <w:rsid w:val="00D85DAE"/>
    <w:rsid w:val="00D86D66"/>
    <w:rsid w:val="00D872F1"/>
    <w:rsid w:val="00D90285"/>
    <w:rsid w:val="00D909F0"/>
    <w:rsid w:val="00D9230B"/>
    <w:rsid w:val="00D92888"/>
    <w:rsid w:val="00D93836"/>
    <w:rsid w:val="00D944F6"/>
    <w:rsid w:val="00D94794"/>
    <w:rsid w:val="00D948D7"/>
    <w:rsid w:val="00D94A27"/>
    <w:rsid w:val="00D94E81"/>
    <w:rsid w:val="00D96DA7"/>
    <w:rsid w:val="00D96F06"/>
    <w:rsid w:val="00DA0D32"/>
    <w:rsid w:val="00DA20D0"/>
    <w:rsid w:val="00DA2927"/>
    <w:rsid w:val="00DA373A"/>
    <w:rsid w:val="00DA3DFD"/>
    <w:rsid w:val="00DA3F81"/>
    <w:rsid w:val="00DA737E"/>
    <w:rsid w:val="00DB0271"/>
    <w:rsid w:val="00DB370C"/>
    <w:rsid w:val="00DB5BC4"/>
    <w:rsid w:val="00DB6194"/>
    <w:rsid w:val="00DB661D"/>
    <w:rsid w:val="00DC0CE2"/>
    <w:rsid w:val="00DC220F"/>
    <w:rsid w:val="00DC2987"/>
    <w:rsid w:val="00DC3DDC"/>
    <w:rsid w:val="00DC50B2"/>
    <w:rsid w:val="00DC5469"/>
    <w:rsid w:val="00DC69E8"/>
    <w:rsid w:val="00DC6BB9"/>
    <w:rsid w:val="00DD30D6"/>
    <w:rsid w:val="00DD605A"/>
    <w:rsid w:val="00DE07A3"/>
    <w:rsid w:val="00DE0DE6"/>
    <w:rsid w:val="00DE1F7A"/>
    <w:rsid w:val="00DE3583"/>
    <w:rsid w:val="00DE3DAF"/>
    <w:rsid w:val="00DE47B5"/>
    <w:rsid w:val="00DE4D94"/>
    <w:rsid w:val="00DE5074"/>
    <w:rsid w:val="00DE7D07"/>
    <w:rsid w:val="00DF12E7"/>
    <w:rsid w:val="00DF2484"/>
    <w:rsid w:val="00DF2EC8"/>
    <w:rsid w:val="00DF32BD"/>
    <w:rsid w:val="00DF43A4"/>
    <w:rsid w:val="00DF5442"/>
    <w:rsid w:val="00DF5898"/>
    <w:rsid w:val="00DF689C"/>
    <w:rsid w:val="00DF6AB1"/>
    <w:rsid w:val="00E0041A"/>
    <w:rsid w:val="00E01D11"/>
    <w:rsid w:val="00E038AF"/>
    <w:rsid w:val="00E04666"/>
    <w:rsid w:val="00E04DB7"/>
    <w:rsid w:val="00E052FE"/>
    <w:rsid w:val="00E06BEB"/>
    <w:rsid w:val="00E07BDE"/>
    <w:rsid w:val="00E07FDB"/>
    <w:rsid w:val="00E1079D"/>
    <w:rsid w:val="00E11CFE"/>
    <w:rsid w:val="00E12A7F"/>
    <w:rsid w:val="00E131B7"/>
    <w:rsid w:val="00E139E1"/>
    <w:rsid w:val="00E13E32"/>
    <w:rsid w:val="00E15590"/>
    <w:rsid w:val="00E161C7"/>
    <w:rsid w:val="00E16E11"/>
    <w:rsid w:val="00E17B4D"/>
    <w:rsid w:val="00E17CBC"/>
    <w:rsid w:val="00E2038A"/>
    <w:rsid w:val="00E208BB"/>
    <w:rsid w:val="00E217FE"/>
    <w:rsid w:val="00E21B36"/>
    <w:rsid w:val="00E21DAC"/>
    <w:rsid w:val="00E22A00"/>
    <w:rsid w:val="00E22E24"/>
    <w:rsid w:val="00E24B76"/>
    <w:rsid w:val="00E253D6"/>
    <w:rsid w:val="00E257E0"/>
    <w:rsid w:val="00E2654C"/>
    <w:rsid w:val="00E30D37"/>
    <w:rsid w:val="00E31C8D"/>
    <w:rsid w:val="00E339B1"/>
    <w:rsid w:val="00E33D4E"/>
    <w:rsid w:val="00E359F7"/>
    <w:rsid w:val="00E366EB"/>
    <w:rsid w:val="00E3745E"/>
    <w:rsid w:val="00E37554"/>
    <w:rsid w:val="00E379CE"/>
    <w:rsid w:val="00E37DF6"/>
    <w:rsid w:val="00E40629"/>
    <w:rsid w:val="00E41FC6"/>
    <w:rsid w:val="00E4387D"/>
    <w:rsid w:val="00E43CB4"/>
    <w:rsid w:val="00E441B9"/>
    <w:rsid w:val="00E45AA3"/>
    <w:rsid w:val="00E46330"/>
    <w:rsid w:val="00E46609"/>
    <w:rsid w:val="00E46921"/>
    <w:rsid w:val="00E46A5A"/>
    <w:rsid w:val="00E50CF8"/>
    <w:rsid w:val="00E51A30"/>
    <w:rsid w:val="00E52DF9"/>
    <w:rsid w:val="00E53847"/>
    <w:rsid w:val="00E540F1"/>
    <w:rsid w:val="00E5478F"/>
    <w:rsid w:val="00E56EA8"/>
    <w:rsid w:val="00E57DCA"/>
    <w:rsid w:val="00E60F47"/>
    <w:rsid w:val="00E6128B"/>
    <w:rsid w:val="00E619AD"/>
    <w:rsid w:val="00E63FCC"/>
    <w:rsid w:val="00E65025"/>
    <w:rsid w:val="00E65F43"/>
    <w:rsid w:val="00E66959"/>
    <w:rsid w:val="00E67219"/>
    <w:rsid w:val="00E708B4"/>
    <w:rsid w:val="00E71988"/>
    <w:rsid w:val="00E71D82"/>
    <w:rsid w:val="00E71FFB"/>
    <w:rsid w:val="00E7256F"/>
    <w:rsid w:val="00E72B89"/>
    <w:rsid w:val="00E72EB6"/>
    <w:rsid w:val="00E72ECC"/>
    <w:rsid w:val="00E74472"/>
    <w:rsid w:val="00E74628"/>
    <w:rsid w:val="00E74860"/>
    <w:rsid w:val="00E74F17"/>
    <w:rsid w:val="00E769A6"/>
    <w:rsid w:val="00E800EE"/>
    <w:rsid w:val="00E8075F"/>
    <w:rsid w:val="00E80A91"/>
    <w:rsid w:val="00E84CCB"/>
    <w:rsid w:val="00E853FB"/>
    <w:rsid w:val="00E8725E"/>
    <w:rsid w:val="00E91398"/>
    <w:rsid w:val="00E96877"/>
    <w:rsid w:val="00E96A3E"/>
    <w:rsid w:val="00E96F98"/>
    <w:rsid w:val="00E97006"/>
    <w:rsid w:val="00EA28A2"/>
    <w:rsid w:val="00EA2DD3"/>
    <w:rsid w:val="00EA315E"/>
    <w:rsid w:val="00EA334E"/>
    <w:rsid w:val="00EA3D33"/>
    <w:rsid w:val="00EA3D7C"/>
    <w:rsid w:val="00EA40D2"/>
    <w:rsid w:val="00EA44E9"/>
    <w:rsid w:val="00EA4630"/>
    <w:rsid w:val="00EA59EC"/>
    <w:rsid w:val="00EA6740"/>
    <w:rsid w:val="00EB139E"/>
    <w:rsid w:val="00EB148A"/>
    <w:rsid w:val="00EB14A4"/>
    <w:rsid w:val="00EB3030"/>
    <w:rsid w:val="00EB4601"/>
    <w:rsid w:val="00EB572B"/>
    <w:rsid w:val="00EB5C69"/>
    <w:rsid w:val="00EB5C71"/>
    <w:rsid w:val="00EB5EEC"/>
    <w:rsid w:val="00EB5FF8"/>
    <w:rsid w:val="00EB6012"/>
    <w:rsid w:val="00EB7272"/>
    <w:rsid w:val="00EB7E49"/>
    <w:rsid w:val="00EC0B8C"/>
    <w:rsid w:val="00EC1BA2"/>
    <w:rsid w:val="00EC1CC8"/>
    <w:rsid w:val="00EC2A1D"/>
    <w:rsid w:val="00EC3E06"/>
    <w:rsid w:val="00EC6800"/>
    <w:rsid w:val="00EC6F48"/>
    <w:rsid w:val="00EC78FA"/>
    <w:rsid w:val="00EC7B2E"/>
    <w:rsid w:val="00ED076A"/>
    <w:rsid w:val="00ED0BE9"/>
    <w:rsid w:val="00ED0C53"/>
    <w:rsid w:val="00ED2AD2"/>
    <w:rsid w:val="00ED2F65"/>
    <w:rsid w:val="00ED3B50"/>
    <w:rsid w:val="00ED44F7"/>
    <w:rsid w:val="00ED4A86"/>
    <w:rsid w:val="00ED524A"/>
    <w:rsid w:val="00ED5468"/>
    <w:rsid w:val="00ED66C1"/>
    <w:rsid w:val="00ED6DE7"/>
    <w:rsid w:val="00ED754E"/>
    <w:rsid w:val="00ED77D5"/>
    <w:rsid w:val="00ED7943"/>
    <w:rsid w:val="00EE23B1"/>
    <w:rsid w:val="00EE2C96"/>
    <w:rsid w:val="00EE2EA9"/>
    <w:rsid w:val="00EE305A"/>
    <w:rsid w:val="00EE335C"/>
    <w:rsid w:val="00EE481A"/>
    <w:rsid w:val="00EE561D"/>
    <w:rsid w:val="00EE58B6"/>
    <w:rsid w:val="00EE671B"/>
    <w:rsid w:val="00EE6D08"/>
    <w:rsid w:val="00EE727D"/>
    <w:rsid w:val="00EF1D6B"/>
    <w:rsid w:val="00EF3BE9"/>
    <w:rsid w:val="00EF3DD1"/>
    <w:rsid w:val="00EF57BE"/>
    <w:rsid w:val="00EF6317"/>
    <w:rsid w:val="00EF7405"/>
    <w:rsid w:val="00EF7A74"/>
    <w:rsid w:val="00F0086E"/>
    <w:rsid w:val="00F01A2A"/>
    <w:rsid w:val="00F028E8"/>
    <w:rsid w:val="00F05601"/>
    <w:rsid w:val="00F05E5E"/>
    <w:rsid w:val="00F066F1"/>
    <w:rsid w:val="00F0773E"/>
    <w:rsid w:val="00F10AF9"/>
    <w:rsid w:val="00F10B31"/>
    <w:rsid w:val="00F115BD"/>
    <w:rsid w:val="00F1290D"/>
    <w:rsid w:val="00F12970"/>
    <w:rsid w:val="00F136A5"/>
    <w:rsid w:val="00F137E5"/>
    <w:rsid w:val="00F14BE7"/>
    <w:rsid w:val="00F16B04"/>
    <w:rsid w:val="00F20030"/>
    <w:rsid w:val="00F20B50"/>
    <w:rsid w:val="00F20E95"/>
    <w:rsid w:val="00F22555"/>
    <w:rsid w:val="00F22802"/>
    <w:rsid w:val="00F22AE7"/>
    <w:rsid w:val="00F230D2"/>
    <w:rsid w:val="00F2385E"/>
    <w:rsid w:val="00F248D5"/>
    <w:rsid w:val="00F25EEE"/>
    <w:rsid w:val="00F27F7A"/>
    <w:rsid w:val="00F316A3"/>
    <w:rsid w:val="00F320DA"/>
    <w:rsid w:val="00F33AE5"/>
    <w:rsid w:val="00F33C5F"/>
    <w:rsid w:val="00F3407B"/>
    <w:rsid w:val="00F35A74"/>
    <w:rsid w:val="00F35CEB"/>
    <w:rsid w:val="00F41227"/>
    <w:rsid w:val="00F41955"/>
    <w:rsid w:val="00F43230"/>
    <w:rsid w:val="00F432B9"/>
    <w:rsid w:val="00F4525E"/>
    <w:rsid w:val="00F45A5D"/>
    <w:rsid w:val="00F469B3"/>
    <w:rsid w:val="00F46F60"/>
    <w:rsid w:val="00F4748A"/>
    <w:rsid w:val="00F47C9F"/>
    <w:rsid w:val="00F51618"/>
    <w:rsid w:val="00F51660"/>
    <w:rsid w:val="00F525F8"/>
    <w:rsid w:val="00F5277C"/>
    <w:rsid w:val="00F533E0"/>
    <w:rsid w:val="00F537CB"/>
    <w:rsid w:val="00F53DC3"/>
    <w:rsid w:val="00F55084"/>
    <w:rsid w:val="00F551AD"/>
    <w:rsid w:val="00F5569E"/>
    <w:rsid w:val="00F564A7"/>
    <w:rsid w:val="00F57EC3"/>
    <w:rsid w:val="00F60B8A"/>
    <w:rsid w:val="00F60EE8"/>
    <w:rsid w:val="00F61438"/>
    <w:rsid w:val="00F61D1A"/>
    <w:rsid w:val="00F620B7"/>
    <w:rsid w:val="00F629F6"/>
    <w:rsid w:val="00F64E76"/>
    <w:rsid w:val="00F64F83"/>
    <w:rsid w:val="00F6606D"/>
    <w:rsid w:val="00F66BB6"/>
    <w:rsid w:val="00F67910"/>
    <w:rsid w:val="00F71A7F"/>
    <w:rsid w:val="00F71B62"/>
    <w:rsid w:val="00F72503"/>
    <w:rsid w:val="00F725E8"/>
    <w:rsid w:val="00F72DD6"/>
    <w:rsid w:val="00F72E53"/>
    <w:rsid w:val="00F7351E"/>
    <w:rsid w:val="00F74E9C"/>
    <w:rsid w:val="00F754AE"/>
    <w:rsid w:val="00F75D10"/>
    <w:rsid w:val="00F7621F"/>
    <w:rsid w:val="00F76D23"/>
    <w:rsid w:val="00F76D98"/>
    <w:rsid w:val="00F771BE"/>
    <w:rsid w:val="00F77B02"/>
    <w:rsid w:val="00F77D92"/>
    <w:rsid w:val="00F80652"/>
    <w:rsid w:val="00F81AF1"/>
    <w:rsid w:val="00F82BBC"/>
    <w:rsid w:val="00F838FA"/>
    <w:rsid w:val="00F86060"/>
    <w:rsid w:val="00F8663A"/>
    <w:rsid w:val="00F8691E"/>
    <w:rsid w:val="00F905FE"/>
    <w:rsid w:val="00F90C70"/>
    <w:rsid w:val="00F91CA1"/>
    <w:rsid w:val="00F91DBB"/>
    <w:rsid w:val="00F91F19"/>
    <w:rsid w:val="00F92457"/>
    <w:rsid w:val="00F9353F"/>
    <w:rsid w:val="00F95EDF"/>
    <w:rsid w:val="00F965BE"/>
    <w:rsid w:val="00F970A7"/>
    <w:rsid w:val="00F97B01"/>
    <w:rsid w:val="00FA0111"/>
    <w:rsid w:val="00FA0BAC"/>
    <w:rsid w:val="00FA0E68"/>
    <w:rsid w:val="00FA20CE"/>
    <w:rsid w:val="00FA397B"/>
    <w:rsid w:val="00FA5E9B"/>
    <w:rsid w:val="00FA6ADC"/>
    <w:rsid w:val="00FA6FBE"/>
    <w:rsid w:val="00FA762B"/>
    <w:rsid w:val="00FB04A0"/>
    <w:rsid w:val="00FB08FA"/>
    <w:rsid w:val="00FB2FF8"/>
    <w:rsid w:val="00FB4E23"/>
    <w:rsid w:val="00FB5478"/>
    <w:rsid w:val="00FB6807"/>
    <w:rsid w:val="00FC1EC0"/>
    <w:rsid w:val="00FC3606"/>
    <w:rsid w:val="00FC3CDA"/>
    <w:rsid w:val="00FC3E04"/>
    <w:rsid w:val="00FC6589"/>
    <w:rsid w:val="00FC759F"/>
    <w:rsid w:val="00FC7CAD"/>
    <w:rsid w:val="00FC7D5B"/>
    <w:rsid w:val="00FC7DF0"/>
    <w:rsid w:val="00FD03D1"/>
    <w:rsid w:val="00FD1869"/>
    <w:rsid w:val="00FD1AED"/>
    <w:rsid w:val="00FD4256"/>
    <w:rsid w:val="00FD50CE"/>
    <w:rsid w:val="00FE005A"/>
    <w:rsid w:val="00FE01B6"/>
    <w:rsid w:val="00FE0AE4"/>
    <w:rsid w:val="00FE158C"/>
    <w:rsid w:val="00FE5462"/>
    <w:rsid w:val="00FE677E"/>
    <w:rsid w:val="00FE7212"/>
    <w:rsid w:val="00FE74D9"/>
    <w:rsid w:val="00FF1201"/>
    <w:rsid w:val="00FF1D9F"/>
    <w:rsid w:val="00FF5531"/>
    <w:rsid w:val="00FF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4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1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6926">
          <w:marLeft w:val="5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921">
          <w:marLeft w:val="5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60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62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17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65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8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50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kem</cp:lastModifiedBy>
  <cp:revision>2</cp:revision>
  <cp:lastPrinted>2015-04-02T11:28:00Z</cp:lastPrinted>
  <dcterms:created xsi:type="dcterms:W3CDTF">2015-04-09T05:27:00Z</dcterms:created>
  <dcterms:modified xsi:type="dcterms:W3CDTF">2015-04-09T05:27:00Z</dcterms:modified>
</cp:coreProperties>
</file>